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4A" w:rsidRPr="0029312C" w:rsidRDefault="00D70A02" w:rsidP="00B351FA">
      <w:pPr>
        <w:pStyle w:val="Default"/>
        <w:pageBreakBefore/>
        <w:rPr>
          <w:color w:val="auto"/>
          <w:sz w:val="28"/>
          <w:szCs w:val="28"/>
        </w:rPr>
      </w:pPr>
      <w:r w:rsidRPr="0029312C">
        <w:rPr>
          <w:b/>
          <w:sz w:val="28"/>
          <w:szCs w:val="28"/>
        </w:rPr>
        <w:t xml:space="preserve">АННОТАЦИЯ К ПРОГРАММЕ «ЮНЫЙ </w:t>
      </w:r>
      <w:proofErr w:type="gramStart"/>
      <w:r w:rsidRPr="0029312C">
        <w:rPr>
          <w:b/>
          <w:sz w:val="28"/>
          <w:szCs w:val="28"/>
        </w:rPr>
        <w:t>КОНСТРУКТОР»</w:t>
      </w:r>
      <w:bookmarkStart w:id="0" w:name="_GoBack"/>
      <w:bookmarkEnd w:id="0"/>
      <w:r w:rsidR="00B351FA">
        <w:rPr>
          <w:b/>
          <w:sz w:val="28"/>
          <w:szCs w:val="28"/>
        </w:rPr>
        <w:t xml:space="preserve">   </w:t>
      </w:r>
      <w:proofErr w:type="gramEnd"/>
      <w:r w:rsidR="00B351FA">
        <w:rPr>
          <w:b/>
          <w:sz w:val="28"/>
          <w:szCs w:val="28"/>
        </w:rPr>
        <w:t xml:space="preserve">                           АФАНАСЬЕВОЙ </w:t>
      </w:r>
      <w:r w:rsidR="0029312C">
        <w:rPr>
          <w:b/>
          <w:sz w:val="28"/>
          <w:szCs w:val="28"/>
        </w:rPr>
        <w:t>И.О</w:t>
      </w:r>
      <w:r w:rsidR="00B351FA">
        <w:rPr>
          <w:b/>
          <w:sz w:val="28"/>
          <w:szCs w:val="28"/>
        </w:rPr>
        <w:t>.</w:t>
      </w:r>
      <w:r w:rsidRPr="0029312C">
        <w:rPr>
          <w:color w:val="FFFFFF" w:themeColor="background1"/>
          <w:sz w:val="28"/>
          <w:szCs w:val="28"/>
        </w:rPr>
        <w:t>ХХХ</w:t>
      </w:r>
      <w:r w:rsidR="00B351FA">
        <w:rPr>
          <w:color w:val="FFFFFF" w:themeColor="background1"/>
          <w:sz w:val="28"/>
          <w:szCs w:val="28"/>
        </w:rPr>
        <w:t xml:space="preserve">ХХХ                                                                </w:t>
      </w:r>
      <w:r w:rsidR="0035334A" w:rsidRPr="0029312C">
        <w:rPr>
          <w:sz w:val="28"/>
          <w:szCs w:val="28"/>
        </w:rPr>
        <w:t xml:space="preserve">Дополнительная дистанционная общеразвивающая программа </w:t>
      </w:r>
      <w:r w:rsidR="0035334A" w:rsidRPr="0029312C">
        <w:rPr>
          <w:b/>
          <w:sz w:val="28"/>
          <w:szCs w:val="28"/>
        </w:rPr>
        <w:t>«Юный конструктор»</w:t>
      </w:r>
      <w:r w:rsidR="0035334A" w:rsidRPr="0029312C">
        <w:rPr>
          <w:sz w:val="28"/>
          <w:szCs w:val="28"/>
        </w:rPr>
        <w:t xml:space="preserve"> предусматривает расширение политехнического кругозора учащихся, развитие их пространственного мышления, совершенствование графической подготовки и формирование устойчивого интереса к конструкторско-технологической деятельности. Программой предусмотрена обработка различных материалов: бумаги, м</w:t>
      </w:r>
      <w:r w:rsidR="00B42247" w:rsidRPr="0029312C">
        <w:rPr>
          <w:sz w:val="28"/>
          <w:szCs w:val="28"/>
        </w:rPr>
        <w:t xml:space="preserve">еталлов, древесины, она </w:t>
      </w:r>
      <w:r w:rsidR="00B42247" w:rsidRPr="0029312C">
        <w:rPr>
          <w:color w:val="auto"/>
          <w:sz w:val="28"/>
          <w:szCs w:val="28"/>
        </w:rPr>
        <w:t>прекрасно развивает творчество, умственные способности, эстет</w:t>
      </w:r>
      <w:r w:rsidR="0035334A" w:rsidRPr="0029312C">
        <w:rPr>
          <w:color w:val="auto"/>
          <w:sz w:val="28"/>
          <w:szCs w:val="28"/>
        </w:rPr>
        <w:t xml:space="preserve">ический вкус, конструкторское мышление. </w:t>
      </w:r>
    </w:p>
    <w:p w:rsidR="0035334A" w:rsidRPr="0029312C" w:rsidRDefault="0035334A" w:rsidP="0029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312C">
        <w:rPr>
          <w:b/>
          <w:bCs/>
          <w:color w:val="auto"/>
          <w:sz w:val="28"/>
          <w:szCs w:val="28"/>
        </w:rPr>
        <w:t xml:space="preserve">Целью </w:t>
      </w:r>
      <w:r w:rsidRPr="0029312C">
        <w:rPr>
          <w:color w:val="auto"/>
          <w:sz w:val="28"/>
          <w:szCs w:val="28"/>
        </w:rPr>
        <w:t xml:space="preserve">программы «Юный конструктор» является развитие технических интересов и технического творчества детей, умения анализировать, сравнивать, находить схожее и различное, выявлять существенное, рассуждать, делать выводы, находить правильные решения, - всё это лежит в основе формирования обобщённого отражения действительности и характеризует уровень развития высших форм мышления – теоретического мышления. </w:t>
      </w:r>
    </w:p>
    <w:p w:rsidR="0035334A" w:rsidRPr="0029312C" w:rsidRDefault="0035334A" w:rsidP="0029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312C">
        <w:rPr>
          <w:b/>
          <w:bCs/>
          <w:color w:val="auto"/>
          <w:sz w:val="28"/>
          <w:szCs w:val="28"/>
        </w:rPr>
        <w:t xml:space="preserve">Образовательные задачи программы </w:t>
      </w:r>
      <w:r w:rsidRPr="0029312C">
        <w:rPr>
          <w:color w:val="auto"/>
          <w:sz w:val="28"/>
          <w:szCs w:val="28"/>
        </w:rPr>
        <w:t xml:space="preserve">- закреплять, углублять и дополнять знания, полученные в школе, развивать конструкторские и технологические способности, творческое мышление, самостоятельность и смекалку в практической работе. </w:t>
      </w:r>
    </w:p>
    <w:p w:rsidR="0035334A" w:rsidRPr="0029312C" w:rsidRDefault="0035334A" w:rsidP="0029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312C">
        <w:rPr>
          <w:b/>
          <w:bCs/>
          <w:color w:val="auto"/>
          <w:sz w:val="28"/>
          <w:szCs w:val="28"/>
        </w:rPr>
        <w:t xml:space="preserve">Психолого-педагогических задачи </w:t>
      </w:r>
      <w:r w:rsidRPr="0029312C">
        <w:rPr>
          <w:color w:val="auto"/>
          <w:sz w:val="28"/>
          <w:szCs w:val="28"/>
        </w:rPr>
        <w:t xml:space="preserve">- </w:t>
      </w:r>
    </w:p>
    <w:p w:rsidR="0035334A" w:rsidRPr="0029312C" w:rsidRDefault="0035334A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Формирование оперативной памяти, лежащей в основе любой осознанной и осмысленной деятельности ребёнка, которая направлена на решение поставленных задач; </w:t>
      </w:r>
    </w:p>
    <w:p w:rsidR="0035334A" w:rsidRPr="0029312C" w:rsidRDefault="0035334A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Формирование интеллектуальной (мыслительной) деятельности – восприятия, памяти, воображения, мышления – как основы регуляционных умений в учебно-познавательной деятельности; </w:t>
      </w:r>
    </w:p>
    <w:p w:rsidR="0035334A" w:rsidRPr="0029312C" w:rsidRDefault="0035334A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Формирование основ креативного мышления как ведущего фактора в раскрытии индивидуальных творческих способностей личности. </w:t>
      </w:r>
    </w:p>
    <w:p w:rsidR="0035334A" w:rsidRPr="0029312C" w:rsidRDefault="0035334A" w:rsidP="0029312C">
      <w:pPr>
        <w:pStyle w:val="Default"/>
        <w:jc w:val="both"/>
        <w:rPr>
          <w:b/>
          <w:color w:val="auto"/>
          <w:sz w:val="28"/>
          <w:szCs w:val="28"/>
        </w:rPr>
      </w:pPr>
      <w:r w:rsidRPr="0029312C">
        <w:rPr>
          <w:b/>
          <w:color w:val="auto"/>
          <w:sz w:val="28"/>
          <w:szCs w:val="28"/>
        </w:rPr>
        <w:t xml:space="preserve">Программа рассчитана на возраст детей 8 - 15 лет. </w:t>
      </w:r>
    </w:p>
    <w:p w:rsidR="0035334A" w:rsidRPr="0029312C" w:rsidRDefault="0035334A" w:rsidP="0029312C">
      <w:pPr>
        <w:pStyle w:val="Default"/>
        <w:jc w:val="both"/>
        <w:rPr>
          <w:b/>
          <w:color w:val="auto"/>
          <w:sz w:val="28"/>
          <w:szCs w:val="28"/>
        </w:rPr>
      </w:pPr>
      <w:r w:rsidRPr="0029312C">
        <w:rPr>
          <w:b/>
          <w:color w:val="auto"/>
          <w:sz w:val="28"/>
          <w:szCs w:val="28"/>
        </w:rPr>
        <w:t xml:space="preserve">Объём выполнения программы 27 часов. </w:t>
      </w:r>
    </w:p>
    <w:p w:rsidR="0035334A" w:rsidRPr="0029312C" w:rsidRDefault="0035334A" w:rsidP="0029312C">
      <w:pPr>
        <w:pStyle w:val="Default"/>
        <w:jc w:val="both"/>
        <w:rPr>
          <w:b/>
          <w:color w:val="auto"/>
          <w:sz w:val="28"/>
          <w:szCs w:val="28"/>
        </w:rPr>
      </w:pPr>
      <w:r w:rsidRPr="0029312C">
        <w:rPr>
          <w:b/>
          <w:color w:val="auto"/>
          <w:sz w:val="28"/>
          <w:szCs w:val="28"/>
        </w:rPr>
        <w:t xml:space="preserve">Занятия проводятся 2 раза в неделю по 3 часа в 3 группах. </w:t>
      </w:r>
    </w:p>
    <w:p w:rsidR="0035334A" w:rsidRPr="0029312C" w:rsidRDefault="0035334A" w:rsidP="0029312C">
      <w:pPr>
        <w:pStyle w:val="Default"/>
        <w:jc w:val="both"/>
        <w:rPr>
          <w:b/>
          <w:color w:val="auto"/>
          <w:sz w:val="28"/>
          <w:szCs w:val="28"/>
        </w:rPr>
      </w:pPr>
      <w:r w:rsidRPr="0029312C">
        <w:rPr>
          <w:b/>
          <w:color w:val="auto"/>
          <w:sz w:val="28"/>
          <w:szCs w:val="28"/>
        </w:rPr>
        <w:t xml:space="preserve">Форма проведения занятий – дистанционная. </w:t>
      </w:r>
    </w:p>
    <w:p w:rsidR="0035334A" w:rsidRPr="0029312C" w:rsidRDefault="0035334A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Информационное обеспечение: видеоматериалы, фотоматериалы. </w:t>
      </w:r>
    </w:p>
    <w:p w:rsidR="00F35ACD" w:rsidRDefault="0035334A" w:rsidP="00293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>Обязательным условием занятий с детьми является присутствие родителей и их контроль при работе с инструментами.</w:t>
      </w:r>
    </w:p>
    <w:p w:rsidR="0029312C" w:rsidRPr="0029312C" w:rsidRDefault="0029312C" w:rsidP="00293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CD" w:rsidRPr="0029312C" w:rsidRDefault="00B42247" w:rsidP="00B35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«УЗНАВАЙ-КА» </w:t>
      </w:r>
    </w:p>
    <w:p w:rsidR="00B42247" w:rsidRPr="0029312C" w:rsidRDefault="00B42247" w:rsidP="00B3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БУЛАВИНОЙ А.В.</w:t>
      </w:r>
    </w:p>
    <w:p w:rsidR="00B42247" w:rsidRPr="0029312C" w:rsidRDefault="00B42247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Чем заняться на летних каникулах? Как с пользой провести время и вернуться в учебный год, полным энергии? Предлагаемая программа «Узнавай-ка» обеспечит качественный и содержательный досуг ребенку младшего школьного возраста. </w:t>
      </w:r>
    </w:p>
    <w:p w:rsidR="00B42247" w:rsidRPr="0029312C" w:rsidRDefault="00B42247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В период каникул деятельность оригами – клад для развития ребенка. Во время занятий с бумагой тренируется терпение, усидчивость, сообразительность, воображение. Ребенок складывает бумагу по схеме и одновременно тренирует координацию пальчиков, что помогает ему после отдыха мобилизовать себя в школе: вырабатываются навыки письма, формируется красивый почерк. Запоминая как именно </w:t>
      </w:r>
      <w:r w:rsidRPr="0029312C">
        <w:rPr>
          <w:sz w:val="28"/>
          <w:szCs w:val="28"/>
        </w:rPr>
        <w:lastRenderedPageBreak/>
        <w:t xml:space="preserve">нужно сложить лист бумаги, ребенок тренирует память. Знакомство с геометрическими фигурами помогает лучше освоить математические науки и черчение в школе. Во время занятий ребенок развивает глазомер, появляются способности заканчивать начатое дело и содержать свое рабочее место в порядке. Все эти качества пригодятся при обучении, ускорят адаптацию ребенка к школьным требованиям, повысят его успеваемость. </w:t>
      </w:r>
    </w:p>
    <w:p w:rsidR="00B42247" w:rsidRPr="0029312C" w:rsidRDefault="00B42247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Отличительные черты: </w:t>
      </w:r>
    </w:p>
    <w:p w:rsidR="00B42247" w:rsidRPr="0029312C" w:rsidRDefault="00B42247" w:rsidP="0029312C">
      <w:pPr>
        <w:pStyle w:val="Default"/>
        <w:spacing w:after="105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Главное и существенное </w:t>
      </w:r>
      <w:r w:rsidRPr="0029312C">
        <w:rPr>
          <w:b/>
          <w:bCs/>
          <w:sz w:val="28"/>
          <w:szCs w:val="28"/>
        </w:rPr>
        <w:t xml:space="preserve">отличие </w:t>
      </w:r>
      <w:r w:rsidRPr="0029312C">
        <w:rPr>
          <w:sz w:val="28"/>
          <w:szCs w:val="28"/>
        </w:rPr>
        <w:t xml:space="preserve">данной программы «Узнавай-ка» от уже существующих в том, что она является вариативной </w:t>
      </w:r>
      <w:proofErr w:type="spellStart"/>
      <w:r w:rsidRPr="0029312C">
        <w:rPr>
          <w:sz w:val="28"/>
          <w:szCs w:val="28"/>
        </w:rPr>
        <w:t>разноуровневой</w:t>
      </w:r>
      <w:proofErr w:type="spellEnd"/>
      <w:r w:rsidRPr="0029312C">
        <w:rPr>
          <w:sz w:val="28"/>
          <w:szCs w:val="28"/>
        </w:rPr>
        <w:t xml:space="preserve"> программой технической направленности (</w:t>
      </w:r>
      <w:r w:rsidRPr="0029312C">
        <w:rPr>
          <w:b/>
          <w:bCs/>
          <w:sz w:val="28"/>
          <w:szCs w:val="28"/>
        </w:rPr>
        <w:t xml:space="preserve">I </w:t>
      </w:r>
      <w:r w:rsidRPr="0029312C">
        <w:rPr>
          <w:sz w:val="28"/>
          <w:szCs w:val="28"/>
        </w:rPr>
        <w:t xml:space="preserve">уровень – дети 7–9 лет; </w:t>
      </w:r>
      <w:r w:rsidRPr="0029312C">
        <w:rPr>
          <w:b/>
          <w:bCs/>
          <w:sz w:val="28"/>
          <w:szCs w:val="28"/>
        </w:rPr>
        <w:t xml:space="preserve">II </w:t>
      </w:r>
      <w:r w:rsidRPr="0029312C">
        <w:rPr>
          <w:sz w:val="28"/>
          <w:szCs w:val="28"/>
        </w:rPr>
        <w:t xml:space="preserve">уровень – дети 10–12 лет). В программе изучаются и исследуются геометрические принципы </w:t>
      </w:r>
      <w:r w:rsidR="002A352A" w:rsidRPr="0029312C">
        <w:rPr>
          <w:sz w:val="28"/>
          <w:szCs w:val="28"/>
        </w:rPr>
        <w:t xml:space="preserve">и понятия через моделирование и </w:t>
      </w:r>
      <w:r w:rsidRPr="0029312C">
        <w:rPr>
          <w:sz w:val="28"/>
          <w:szCs w:val="28"/>
        </w:rPr>
        <w:t xml:space="preserve">конструирование. </w:t>
      </w:r>
    </w:p>
    <w:p w:rsidR="00B42247" w:rsidRPr="0029312C" w:rsidRDefault="00B42247" w:rsidP="0029312C">
      <w:pPr>
        <w:pStyle w:val="Default"/>
        <w:spacing w:after="105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«Узнавай-ка» включает в себя курс дистанционного обучения (на расстоянии, через компьютер и сеть интернет). Для организации </w:t>
      </w:r>
      <w:r w:rsidRPr="0029312C">
        <w:rPr>
          <w:b/>
          <w:bCs/>
          <w:sz w:val="28"/>
          <w:szCs w:val="28"/>
        </w:rPr>
        <w:t xml:space="preserve">дистанционной формы обучения </w:t>
      </w:r>
      <w:r w:rsidRPr="0029312C">
        <w:rPr>
          <w:sz w:val="28"/>
          <w:szCs w:val="28"/>
        </w:rPr>
        <w:t xml:space="preserve">по программе, используется </w:t>
      </w:r>
      <w:proofErr w:type="spellStart"/>
      <w:r w:rsidRPr="0029312C">
        <w:rPr>
          <w:sz w:val="28"/>
          <w:szCs w:val="28"/>
        </w:rPr>
        <w:t>видеосайт</w:t>
      </w:r>
      <w:proofErr w:type="spellEnd"/>
      <w:r w:rsidRPr="0029312C">
        <w:rPr>
          <w:sz w:val="28"/>
          <w:szCs w:val="28"/>
        </w:rPr>
        <w:t xml:space="preserve"> </w:t>
      </w:r>
      <w:proofErr w:type="spellStart"/>
      <w:r w:rsidRPr="0029312C">
        <w:rPr>
          <w:sz w:val="28"/>
          <w:szCs w:val="28"/>
        </w:rPr>
        <w:t>YouTube</w:t>
      </w:r>
      <w:proofErr w:type="spellEnd"/>
      <w:r w:rsidRPr="0029312C">
        <w:rPr>
          <w:sz w:val="28"/>
          <w:szCs w:val="28"/>
        </w:rPr>
        <w:t>, почтовая рассылка учебно-методических материалов</w:t>
      </w:r>
      <w:r w:rsidR="002A352A" w:rsidRPr="0029312C">
        <w:rPr>
          <w:sz w:val="28"/>
          <w:szCs w:val="28"/>
        </w:rPr>
        <w:t>.</w:t>
      </w:r>
    </w:p>
    <w:p w:rsidR="00B42247" w:rsidRPr="0029312C" w:rsidRDefault="00B42247" w:rsidP="0029312C">
      <w:pPr>
        <w:pStyle w:val="Default"/>
        <w:spacing w:after="103"/>
        <w:ind w:firstLine="708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Реализация программы краткосрочная, </w:t>
      </w:r>
      <w:r w:rsidRPr="0029312C">
        <w:rPr>
          <w:b/>
          <w:color w:val="auto"/>
          <w:sz w:val="28"/>
          <w:szCs w:val="28"/>
        </w:rPr>
        <w:t xml:space="preserve">рассчитана на месяц обучения, объёмом в 28 часов. </w:t>
      </w:r>
    </w:p>
    <w:p w:rsidR="00B42247" w:rsidRPr="0029312C" w:rsidRDefault="00B42247" w:rsidP="0029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312C">
        <w:rPr>
          <w:b/>
          <w:bCs/>
          <w:color w:val="auto"/>
          <w:sz w:val="28"/>
          <w:szCs w:val="28"/>
        </w:rPr>
        <w:t xml:space="preserve">Режим занятий: </w:t>
      </w:r>
      <w:r w:rsidRPr="0029312C">
        <w:rPr>
          <w:color w:val="auto"/>
          <w:sz w:val="28"/>
          <w:szCs w:val="28"/>
        </w:rPr>
        <w:t xml:space="preserve">Периодичность занятий: 3 раза в неделю по 2 часа и один раз в неделю 1 час. Продолжительность занятий с использованием компьютерной техники дистанционно – 30 минут, с 10-минутным перерывом. </w:t>
      </w:r>
    </w:p>
    <w:p w:rsidR="00B42247" w:rsidRPr="0029312C" w:rsidRDefault="00F35ACD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b/>
          <w:color w:val="auto"/>
          <w:sz w:val="28"/>
          <w:szCs w:val="28"/>
        </w:rPr>
        <w:t xml:space="preserve">Для </w:t>
      </w:r>
      <w:r w:rsidR="00B42247" w:rsidRPr="0029312C">
        <w:rPr>
          <w:b/>
          <w:color w:val="auto"/>
          <w:sz w:val="28"/>
          <w:szCs w:val="28"/>
        </w:rPr>
        <w:t>занятий необходимы</w:t>
      </w:r>
      <w:r w:rsidR="00B42247" w:rsidRPr="0029312C">
        <w:rPr>
          <w:color w:val="auto"/>
          <w:sz w:val="28"/>
          <w:szCs w:val="28"/>
        </w:rPr>
        <w:t xml:space="preserve">: </w:t>
      </w: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</w:t>
      </w:r>
      <w:r w:rsidR="00B42247" w:rsidRPr="0029312C">
        <w:rPr>
          <w:color w:val="auto"/>
          <w:sz w:val="28"/>
          <w:szCs w:val="28"/>
        </w:rPr>
        <w:t xml:space="preserve">компьютер; </w:t>
      </w: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расходные материалы: цветная бумага, двухсторонняя цветная бумага, цветной картон, линейки простые, цветные карандаши, фломастеры, ножницы, клей ПВА, кисточки для клея, бумажные салфетки.                                </w:t>
      </w:r>
      <w:r w:rsidRPr="0029312C">
        <w:rPr>
          <w:b/>
          <w:bCs/>
          <w:sz w:val="28"/>
          <w:szCs w:val="28"/>
        </w:rPr>
        <w:t xml:space="preserve">Цель программы </w:t>
      </w:r>
      <w:r w:rsidRPr="0029312C">
        <w:rPr>
          <w:sz w:val="28"/>
          <w:szCs w:val="28"/>
        </w:rPr>
        <w:t>– развитие конструктивного интеллекта (наглядно-действенного мышления) детей младшего школьного возраста на занятиях оригами с применением технологии дистанционного обучения.</w:t>
      </w:r>
      <w:r w:rsidRPr="0029312C">
        <w:rPr>
          <w:b/>
          <w:bCs/>
          <w:sz w:val="28"/>
          <w:szCs w:val="28"/>
        </w:rPr>
        <w:t xml:space="preserve">                           Задачи: </w:t>
      </w:r>
    </w:p>
    <w:p w:rsidR="00337DB3" w:rsidRPr="0029312C" w:rsidRDefault="00337DB3" w:rsidP="0029312C">
      <w:pPr>
        <w:pStyle w:val="Default"/>
        <w:spacing w:after="10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Сформировать потребность в самостоятельной практической творческой деятельности при конструировании и моделировании из бумаги. </w:t>
      </w:r>
    </w:p>
    <w:p w:rsidR="00337DB3" w:rsidRPr="0029312C" w:rsidRDefault="00337DB3" w:rsidP="0029312C">
      <w:pPr>
        <w:pStyle w:val="Default"/>
        <w:spacing w:after="10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Развивать познавательные интересы и практические навыки при конструировании и моделировании. </w:t>
      </w: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Научить дистанционно ориентироваться в образовательном пространстве. </w:t>
      </w:r>
      <w:r w:rsidRPr="0029312C">
        <w:rPr>
          <w:b/>
          <w:bCs/>
          <w:sz w:val="28"/>
          <w:szCs w:val="28"/>
        </w:rPr>
        <w:t xml:space="preserve">Ожидаемые результаты: </w:t>
      </w: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развитие внимания, памяти и пространственного воображения. </w:t>
      </w: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умение преобразовать информацию из одной формы в </w:t>
      </w:r>
      <w:proofErr w:type="gramStart"/>
      <w:r w:rsidRPr="0029312C">
        <w:rPr>
          <w:sz w:val="28"/>
          <w:szCs w:val="28"/>
        </w:rPr>
        <w:t xml:space="preserve">другую; </w:t>
      </w:r>
      <w:r w:rsidR="002A352A" w:rsidRPr="0029312C">
        <w:rPr>
          <w:sz w:val="28"/>
          <w:szCs w:val="28"/>
        </w:rPr>
        <w:t xml:space="preserve">  </w:t>
      </w:r>
      <w:proofErr w:type="gramEnd"/>
      <w:r w:rsidR="002A352A" w:rsidRPr="0029312C">
        <w:rPr>
          <w:sz w:val="28"/>
          <w:szCs w:val="28"/>
        </w:rPr>
        <w:t xml:space="preserve">                                    </w:t>
      </w:r>
      <w:r w:rsidRPr="0029312C">
        <w:rPr>
          <w:sz w:val="28"/>
          <w:szCs w:val="28"/>
        </w:rPr>
        <w:t xml:space="preserve">- овладение умением чтения схем, чертежей, использования общепринятых условных обозначений и геометрии для создания моделей и решения учебных и практических задач. </w:t>
      </w:r>
    </w:p>
    <w:p w:rsidR="00337DB3" w:rsidRPr="0029312C" w:rsidRDefault="002A352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</w:t>
      </w:r>
      <w:r w:rsidR="00337DB3" w:rsidRPr="0029312C">
        <w:rPr>
          <w:sz w:val="28"/>
          <w:szCs w:val="28"/>
        </w:rPr>
        <w:t xml:space="preserve">формирование практических умений следовать устным инструкциям педагога, читать чертежи, схемы. </w:t>
      </w:r>
    </w:p>
    <w:p w:rsidR="00337DB3" w:rsidRDefault="00337DB3" w:rsidP="0029312C">
      <w:pPr>
        <w:pStyle w:val="Default"/>
        <w:jc w:val="both"/>
        <w:rPr>
          <w:sz w:val="28"/>
          <w:szCs w:val="28"/>
        </w:rPr>
      </w:pPr>
    </w:p>
    <w:p w:rsidR="0029312C" w:rsidRDefault="0029312C" w:rsidP="0029312C">
      <w:pPr>
        <w:pStyle w:val="Default"/>
        <w:jc w:val="both"/>
        <w:rPr>
          <w:sz w:val="28"/>
          <w:szCs w:val="28"/>
        </w:rPr>
      </w:pPr>
    </w:p>
    <w:p w:rsidR="0029312C" w:rsidRDefault="0029312C" w:rsidP="0029312C">
      <w:pPr>
        <w:pStyle w:val="Default"/>
        <w:jc w:val="both"/>
        <w:rPr>
          <w:sz w:val="28"/>
          <w:szCs w:val="28"/>
        </w:rPr>
      </w:pPr>
    </w:p>
    <w:p w:rsidR="0029312C" w:rsidRPr="0029312C" w:rsidRDefault="0029312C" w:rsidP="0029312C">
      <w:pPr>
        <w:pStyle w:val="Default"/>
        <w:jc w:val="both"/>
        <w:rPr>
          <w:sz w:val="28"/>
          <w:szCs w:val="28"/>
        </w:rPr>
      </w:pPr>
    </w:p>
    <w:p w:rsidR="00337DB3" w:rsidRPr="0029312C" w:rsidRDefault="00337DB3" w:rsidP="0029312C">
      <w:pPr>
        <w:pStyle w:val="Default"/>
        <w:jc w:val="both"/>
        <w:rPr>
          <w:sz w:val="28"/>
          <w:szCs w:val="28"/>
        </w:rPr>
      </w:pPr>
    </w:p>
    <w:p w:rsidR="002A352A" w:rsidRPr="0029312C" w:rsidRDefault="002A352A" w:rsidP="00B351FA">
      <w:pPr>
        <w:pStyle w:val="Default"/>
        <w:jc w:val="both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lastRenderedPageBreak/>
        <w:t>АННОТАЦИЯ К ПРОГРАММЕ «ГОРОД МАСТЕРОВ»</w:t>
      </w:r>
    </w:p>
    <w:p w:rsidR="002A352A" w:rsidRPr="0029312C" w:rsidRDefault="002A352A" w:rsidP="00B351FA">
      <w:pPr>
        <w:pStyle w:val="Default"/>
        <w:jc w:val="both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 xml:space="preserve"> ГРЕСЬ И.В.</w:t>
      </w:r>
    </w:p>
    <w:p w:rsidR="002A352A" w:rsidRPr="0029312C" w:rsidRDefault="00063F5F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bCs/>
          <w:sz w:val="28"/>
          <w:szCs w:val="28"/>
        </w:rPr>
        <w:t>П</w:t>
      </w:r>
      <w:r w:rsidR="002A352A" w:rsidRPr="0029312C">
        <w:rPr>
          <w:sz w:val="28"/>
          <w:szCs w:val="28"/>
        </w:rPr>
        <w:t>рограмма «Город мастеров»</w:t>
      </w:r>
      <w:r w:rsidRPr="0029312C">
        <w:rPr>
          <w:sz w:val="28"/>
          <w:szCs w:val="28"/>
        </w:rPr>
        <w:t xml:space="preserve"> </w:t>
      </w:r>
      <w:r w:rsidR="00084058" w:rsidRPr="0029312C">
        <w:rPr>
          <w:sz w:val="28"/>
          <w:szCs w:val="28"/>
        </w:rPr>
        <w:t xml:space="preserve">рассчитана на 1 месяц, дистанционна, </w:t>
      </w:r>
      <w:r w:rsidR="002A352A" w:rsidRPr="0029312C">
        <w:rPr>
          <w:sz w:val="28"/>
          <w:szCs w:val="28"/>
        </w:rPr>
        <w:t xml:space="preserve">отвечает потребностям сегодняшнего дня в приобщении детей с малых лет к творческой деятельности, пробуждении интереса к технике, развитии мыслительной деятельности. </w:t>
      </w:r>
    </w:p>
    <w:p w:rsidR="00063F5F" w:rsidRPr="0029312C" w:rsidRDefault="002A352A" w:rsidP="0029312C">
      <w:pPr>
        <w:pStyle w:val="Default"/>
        <w:spacing w:after="105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Занимаясь по данной программе</w:t>
      </w:r>
      <w:r w:rsidR="00084058" w:rsidRPr="0029312C">
        <w:rPr>
          <w:sz w:val="28"/>
          <w:szCs w:val="28"/>
        </w:rPr>
        <w:t xml:space="preserve"> в период летних каникул</w:t>
      </w:r>
      <w:r w:rsidRPr="0029312C">
        <w:rPr>
          <w:sz w:val="28"/>
          <w:szCs w:val="28"/>
        </w:rPr>
        <w:t>, дети делают первые шаги в творческой деятельности по созданию различных объектов, участвуют в познавательном процессе, который обогащает их конструкторскими знаниями, умениями и способствует развитию их творческих способностей.</w:t>
      </w:r>
      <w:r w:rsidR="00063F5F" w:rsidRPr="0029312C">
        <w:rPr>
          <w:sz w:val="28"/>
          <w:szCs w:val="28"/>
        </w:rPr>
        <w:t xml:space="preserve"> </w:t>
      </w:r>
    </w:p>
    <w:p w:rsidR="00063F5F" w:rsidRPr="0029312C" w:rsidRDefault="00063F5F" w:rsidP="0029312C">
      <w:pPr>
        <w:pStyle w:val="Default"/>
        <w:spacing w:after="105"/>
        <w:ind w:firstLine="708"/>
        <w:jc w:val="both"/>
        <w:rPr>
          <w:b/>
          <w:bCs/>
          <w:sz w:val="28"/>
          <w:szCs w:val="28"/>
        </w:rPr>
      </w:pPr>
      <w:r w:rsidRPr="0029312C">
        <w:rPr>
          <w:sz w:val="28"/>
          <w:szCs w:val="28"/>
        </w:rPr>
        <w:t xml:space="preserve">Программа </w:t>
      </w:r>
      <w:r w:rsidR="00084058" w:rsidRPr="0029312C">
        <w:rPr>
          <w:sz w:val="28"/>
          <w:szCs w:val="28"/>
        </w:rPr>
        <w:t>п</w:t>
      </w:r>
      <w:r w:rsidRPr="0029312C">
        <w:rPr>
          <w:sz w:val="28"/>
          <w:szCs w:val="28"/>
        </w:rPr>
        <w:t>редназначена для работы с детьми 1-8 классов. Учитывая специфику наполняемости кружка, программа может быть варьирована.</w:t>
      </w:r>
      <w:r w:rsidRPr="0029312C">
        <w:rPr>
          <w:b/>
          <w:bCs/>
          <w:sz w:val="28"/>
          <w:szCs w:val="28"/>
        </w:rPr>
        <w:t xml:space="preserve"> </w:t>
      </w:r>
    </w:p>
    <w:p w:rsidR="00063F5F" w:rsidRPr="0029312C" w:rsidRDefault="00063F5F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</w:t>
      </w:r>
      <w:r w:rsidRPr="0029312C">
        <w:rPr>
          <w:sz w:val="28"/>
          <w:szCs w:val="28"/>
        </w:rPr>
        <w:t>программы: развивать способности учащихся посредством формирования их познавательных интересов к техническому творчеству, самостоятельности мышления, удовлетворения потребностей в труде и досуговой деятельности.</w:t>
      </w:r>
      <w:r w:rsidRPr="0029312C">
        <w:rPr>
          <w:b/>
          <w:bCs/>
          <w:sz w:val="28"/>
          <w:szCs w:val="28"/>
        </w:rPr>
        <w:t xml:space="preserve"> </w:t>
      </w:r>
    </w:p>
    <w:p w:rsidR="00063F5F" w:rsidRPr="0029312C" w:rsidRDefault="00063F5F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ЗАДАЧИ: </w:t>
      </w:r>
    </w:p>
    <w:p w:rsidR="00063F5F" w:rsidRPr="0029312C" w:rsidRDefault="00063F5F" w:rsidP="0029312C">
      <w:pPr>
        <w:pStyle w:val="Default"/>
        <w:spacing w:after="5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совершенствовать умения и формировать навыки работы с инструментами, приспособлениями ручного труда при обработке различных материалов; </w:t>
      </w:r>
    </w:p>
    <w:p w:rsidR="00063F5F" w:rsidRPr="0029312C" w:rsidRDefault="00063F5F" w:rsidP="0029312C">
      <w:pPr>
        <w:pStyle w:val="Default"/>
        <w:spacing w:after="5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развивать стремление разобраться в конструкции, изготовить макеты и модели, формировать конструкторские знания и умения; </w:t>
      </w:r>
    </w:p>
    <w:p w:rsidR="00084058" w:rsidRPr="0029312C" w:rsidRDefault="00063F5F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прививать детям умения и навыки в организации рабочего места, любовь к труду, что помогает им быть более собранными и ответственными во всех делах. </w:t>
      </w:r>
    </w:p>
    <w:p w:rsidR="00084058" w:rsidRPr="0029312C" w:rsidRDefault="0008405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Наполняемость группы 10-15 человек. Занятия проводятся два раза в неделю по 2 часа. </w:t>
      </w:r>
    </w:p>
    <w:p w:rsidR="00084058" w:rsidRPr="0029312C" w:rsidRDefault="0008405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Набор учащихся в группы проводится с учетом их склонности к техническому моделированию, а также желания мастерить своими руками. </w:t>
      </w:r>
    </w:p>
    <w:p w:rsidR="00084058" w:rsidRPr="0029312C" w:rsidRDefault="0008405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Формы и методы работы: дистанционные развивающие занятия, проводимые в режиме реального времени при помощи телекоммуникационных систем. Занятия сформированы подборкой дидактического материала по начальному техническому моделированию на основе печатных публикаций. </w:t>
      </w:r>
    </w:p>
    <w:p w:rsidR="00063F5F" w:rsidRPr="0029312C" w:rsidRDefault="00084058" w:rsidP="0029312C">
      <w:pPr>
        <w:pStyle w:val="Default"/>
        <w:spacing w:after="55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 целью организации </w:t>
      </w:r>
      <w:r w:rsidRPr="0029312C">
        <w:rPr>
          <w:b/>
          <w:bCs/>
          <w:sz w:val="28"/>
          <w:szCs w:val="28"/>
        </w:rPr>
        <w:t>дистанционной формы обучения</w:t>
      </w:r>
      <w:r w:rsidRPr="0029312C">
        <w:rPr>
          <w:sz w:val="28"/>
          <w:szCs w:val="28"/>
        </w:rPr>
        <w:t xml:space="preserve">, используется социальное интернет-приложение </w:t>
      </w:r>
      <w:proofErr w:type="spellStart"/>
      <w:r w:rsidRPr="0029312C">
        <w:rPr>
          <w:sz w:val="28"/>
          <w:szCs w:val="28"/>
        </w:rPr>
        <w:t>Instagram</w:t>
      </w:r>
      <w:proofErr w:type="spellEnd"/>
      <w:r w:rsidRPr="0029312C">
        <w:rPr>
          <w:sz w:val="28"/>
          <w:szCs w:val="28"/>
        </w:rPr>
        <w:t>.</w:t>
      </w:r>
    </w:p>
    <w:p w:rsidR="00084058" w:rsidRPr="0029312C" w:rsidRDefault="00084058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>О</w:t>
      </w:r>
      <w:r w:rsidR="00FB1414" w:rsidRPr="0029312C">
        <w:rPr>
          <w:b/>
          <w:bCs/>
          <w:sz w:val="28"/>
          <w:szCs w:val="28"/>
        </w:rPr>
        <w:t>беспечение программы</w:t>
      </w:r>
      <w:r w:rsidR="00FB1414" w:rsidRPr="0029312C">
        <w:rPr>
          <w:sz w:val="28"/>
          <w:szCs w:val="28"/>
        </w:rPr>
        <w:t xml:space="preserve">. </w:t>
      </w:r>
    </w:p>
    <w:p w:rsidR="00084058" w:rsidRPr="0029312C" w:rsidRDefault="0008405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Для достижения поставленных целей необходимо: </w:t>
      </w:r>
    </w:p>
    <w:p w:rsidR="00084058" w:rsidRPr="0029312C" w:rsidRDefault="00FB1414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</w:t>
      </w:r>
      <w:r w:rsidR="00084058" w:rsidRPr="0029312C">
        <w:rPr>
          <w:sz w:val="28"/>
          <w:szCs w:val="28"/>
        </w:rPr>
        <w:t xml:space="preserve">использование компьютера или других телекоммуникационных систем; </w:t>
      </w:r>
    </w:p>
    <w:p w:rsidR="00FB1414" w:rsidRPr="0029312C" w:rsidRDefault="00FB1414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- инструменты и материалы;</w:t>
      </w:r>
    </w:p>
    <w:p w:rsidR="00084058" w:rsidRPr="0029312C" w:rsidRDefault="00FB1414" w:rsidP="0029312C">
      <w:pPr>
        <w:pStyle w:val="Default"/>
        <w:spacing w:after="5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</w:t>
      </w:r>
      <w:r w:rsidR="00084058" w:rsidRPr="0029312C">
        <w:rPr>
          <w:sz w:val="28"/>
          <w:szCs w:val="28"/>
        </w:rPr>
        <w:t>иллюстративный материал</w:t>
      </w:r>
      <w:r w:rsidRPr="0029312C">
        <w:rPr>
          <w:sz w:val="28"/>
          <w:szCs w:val="28"/>
        </w:rPr>
        <w:t>.</w:t>
      </w:r>
      <w:r w:rsidR="00084058" w:rsidRPr="0029312C">
        <w:rPr>
          <w:sz w:val="28"/>
          <w:szCs w:val="28"/>
        </w:rPr>
        <w:t xml:space="preserve"> </w:t>
      </w:r>
    </w:p>
    <w:p w:rsidR="00FB1414" w:rsidRPr="0029312C" w:rsidRDefault="00FB1414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По окончании обучения обучающиеся </w:t>
      </w:r>
      <w:r w:rsidRPr="0029312C">
        <w:rPr>
          <w:b/>
          <w:bCs/>
          <w:sz w:val="28"/>
          <w:szCs w:val="28"/>
        </w:rPr>
        <w:t>должны знать</w:t>
      </w:r>
      <w:r w:rsidRPr="0029312C">
        <w:rPr>
          <w:sz w:val="28"/>
          <w:szCs w:val="28"/>
        </w:rPr>
        <w:t xml:space="preserve">: </w:t>
      </w:r>
    </w:p>
    <w:p w:rsidR="00FB1414" w:rsidRPr="0029312C" w:rsidRDefault="00FB1414" w:rsidP="0029312C">
      <w:pPr>
        <w:pStyle w:val="Default"/>
        <w:spacing w:after="57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 названия и назначения инструментов ручного труда; </w:t>
      </w:r>
    </w:p>
    <w:p w:rsidR="00FB1414" w:rsidRPr="0029312C" w:rsidRDefault="00FB1414" w:rsidP="0029312C">
      <w:pPr>
        <w:pStyle w:val="Default"/>
        <w:spacing w:after="57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 приемы и правила работы простейшими инструментами; </w:t>
      </w:r>
    </w:p>
    <w:p w:rsidR="00FB1414" w:rsidRPr="0029312C" w:rsidRDefault="00FB1414" w:rsidP="0029312C">
      <w:pPr>
        <w:pStyle w:val="Default"/>
        <w:spacing w:after="57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 свойства различных материалов виды бумаги, картона; </w:t>
      </w:r>
    </w:p>
    <w:p w:rsidR="00FB1414" w:rsidRPr="0029312C" w:rsidRDefault="00FB1414" w:rsidP="0029312C">
      <w:pPr>
        <w:pStyle w:val="Default"/>
        <w:spacing w:after="57"/>
        <w:jc w:val="both"/>
        <w:rPr>
          <w:color w:val="auto"/>
          <w:sz w:val="28"/>
          <w:szCs w:val="28"/>
        </w:rPr>
      </w:pPr>
      <w:proofErr w:type="gramStart"/>
      <w:r w:rsidRPr="0029312C">
        <w:rPr>
          <w:b/>
          <w:bCs/>
          <w:sz w:val="28"/>
          <w:szCs w:val="28"/>
        </w:rPr>
        <w:t>должны</w:t>
      </w:r>
      <w:proofErr w:type="gramEnd"/>
      <w:r w:rsidRPr="0029312C">
        <w:rPr>
          <w:b/>
          <w:bCs/>
          <w:sz w:val="28"/>
          <w:szCs w:val="28"/>
        </w:rPr>
        <w:t xml:space="preserve"> уметь</w:t>
      </w:r>
      <w:r w:rsidRPr="0029312C">
        <w:rPr>
          <w:sz w:val="28"/>
          <w:szCs w:val="28"/>
        </w:rPr>
        <w:t xml:space="preserve">: </w:t>
      </w:r>
      <w:r w:rsidRPr="0029312C">
        <w:rPr>
          <w:color w:val="auto"/>
          <w:sz w:val="28"/>
          <w:szCs w:val="28"/>
        </w:rPr>
        <w:t xml:space="preserve">подбирать материал для изготовления различных поделок; </w:t>
      </w:r>
    </w:p>
    <w:p w:rsidR="00FB1414" w:rsidRPr="0029312C" w:rsidRDefault="00FB1414" w:rsidP="0029312C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отбирать нужные инструменты для работы по каждой операции; </w:t>
      </w:r>
    </w:p>
    <w:p w:rsidR="00FB1414" w:rsidRPr="0029312C" w:rsidRDefault="00FB1414" w:rsidP="0029312C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выбирать способ соединения деталей; </w:t>
      </w:r>
    </w:p>
    <w:p w:rsidR="00FB1414" w:rsidRPr="0029312C" w:rsidRDefault="00FB1414" w:rsidP="0029312C">
      <w:pPr>
        <w:pStyle w:val="Default"/>
        <w:spacing w:after="57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выполнять сборочно-монтажные операции; </w:t>
      </w:r>
    </w:p>
    <w:p w:rsidR="00FB1414" w:rsidRPr="0029312C" w:rsidRDefault="00FB1414" w:rsidP="0029312C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lastRenderedPageBreak/>
        <w:t xml:space="preserve">- создавать модели своей конструкции, применять новый вид внешней отделки по собственному замыслу; </w:t>
      </w:r>
    </w:p>
    <w:p w:rsidR="004E17C8" w:rsidRPr="0029312C" w:rsidRDefault="00FB1414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- соблюдать правила санитарии, гигиены и безопасности труда </w:t>
      </w:r>
    </w:p>
    <w:p w:rsidR="004E17C8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Форма аттестации. </w:t>
      </w:r>
    </w:p>
    <w:p w:rsidR="00FB1414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Организация дистанционной выстави работ учащихся.</w:t>
      </w:r>
    </w:p>
    <w:p w:rsidR="004E17C8" w:rsidRPr="0029312C" w:rsidRDefault="004E17C8" w:rsidP="0029312C">
      <w:pPr>
        <w:pStyle w:val="Default"/>
        <w:jc w:val="both"/>
        <w:rPr>
          <w:sz w:val="28"/>
          <w:szCs w:val="28"/>
        </w:rPr>
      </w:pPr>
    </w:p>
    <w:p w:rsidR="004E17C8" w:rsidRPr="0029312C" w:rsidRDefault="004E17C8" w:rsidP="0029312C">
      <w:pPr>
        <w:pStyle w:val="Default"/>
        <w:jc w:val="both"/>
        <w:rPr>
          <w:color w:val="auto"/>
          <w:sz w:val="28"/>
          <w:szCs w:val="28"/>
        </w:rPr>
      </w:pPr>
    </w:p>
    <w:p w:rsidR="00FB1414" w:rsidRPr="0029312C" w:rsidRDefault="00FB1414" w:rsidP="0029312C">
      <w:pPr>
        <w:pStyle w:val="Default"/>
        <w:jc w:val="both"/>
        <w:rPr>
          <w:color w:val="auto"/>
          <w:sz w:val="28"/>
          <w:szCs w:val="28"/>
        </w:rPr>
      </w:pPr>
      <w:r w:rsidRPr="0029312C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7C8" w:rsidRPr="0029312C" w:rsidRDefault="004E17C8" w:rsidP="00B351FA">
      <w:pPr>
        <w:pStyle w:val="Default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>АННОТАЦИЯ К ПРОГРАММЕ «ВВЕДЕНИЕ В СПОРТИВНУЮ РОБОТОТЕХНИКУ»</w:t>
      </w:r>
    </w:p>
    <w:p w:rsidR="002A352A" w:rsidRPr="0029312C" w:rsidRDefault="004E17C8" w:rsidP="00B351FA">
      <w:pPr>
        <w:pStyle w:val="Default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>ГРИБАНОВА В.П.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Дополнительная общеобразовательная общеразвивающая программа «Введение в спортивную робототехнику» даёт возможность каждому ребёнку получать дополнительное образование в летний период.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Автор представляет программу по спортивной робототехнике, разработанную им в творческом объединении «Гелиос–21».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 Программа «Введение в спортивную робототехнику» вводит ребёнка в удивительный мир робототехники, знакомит с его многообразием конструкций моделей роботов и технических устройств, с различными видами соревнований по робототехнике.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>Направленность программы</w:t>
      </w:r>
      <w:r w:rsidRPr="0029312C">
        <w:rPr>
          <w:sz w:val="28"/>
          <w:szCs w:val="28"/>
        </w:rPr>
        <w:t xml:space="preserve"> Программа «Введение в спортивную робототехнику» имеет техническую направленность и предназначена для того, чтобы сформировать у учащихся целостное представление о робототехнике и её месте в окружающем мире.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b/>
          <w:sz w:val="28"/>
          <w:szCs w:val="28"/>
        </w:rPr>
        <w:t>Актуальность программы</w:t>
      </w:r>
      <w:r w:rsidRPr="0029312C">
        <w:rPr>
          <w:sz w:val="28"/>
          <w:szCs w:val="28"/>
        </w:rPr>
        <w:t xml:space="preserve"> связана со стремительным развитием передовых технологий в области науки и техники, потребностью современного рынка труда в высококвалифицированных инженерно-технических кадрах</w:t>
      </w:r>
      <w:r w:rsidRPr="0029312C">
        <w:rPr>
          <w:b/>
          <w:bCs/>
          <w:sz w:val="28"/>
          <w:szCs w:val="28"/>
        </w:rPr>
        <w:t xml:space="preserve">.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Робототехника позволяет учащимся пересмотреть своё отношение к школьным дисциплинам и применить на практике    знания математики, физики, информатики, что в дальнейшем поможет им определиться с выбором профессии инженерно-технической направленности.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Программа социально востребована, она отвечает желаниям родителей видеть своего ребенка технически образованным, общительным, психологически защищенным.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Согласно мировым рейтингам и оценкам, робототехника входит в тройку наиболее перспективных направлений техники и технологии. Можно сделать вывод, что робототехника ―профессия XXI века.</w:t>
      </w:r>
    </w:p>
    <w:p w:rsidR="004E17C8" w:rsidRPr="0029312C" w:rsidRDefault="004E17C8" w:rsidP="0029312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29312C">
        <w:rPr>
          <w:b/>
          <w:bCs/>
          <w:sz w:val="28"/>
          <w:szCs w:val="28"/>
        </w:rPr>
        <w:t>Новизна.</w:t>
      </w:r>
      <w:r w:rsidRPr="0029312C">
        <w:rPr>
          <w:sz w:val="28"/>
          <w:szCs w:val="28"/>
        </w:rPr>
        <w:t xml:space="preserve"> Новизна программы заключается в изменении подхода к обучению, а именно - внедрению в образовательный процесс новых информационных технологий, побуждающих учащихся самостоятельно решать самые разнообразные логические и конструкторские проблемы.</w:t>
      </w:r>
      <w:r w:rsidRPr="0029312C">
        <w:rPr>
          <w:b/>
          <w:bCs/>
          <w:sz w:val="28"/>
          <w:szCs w:val="28"/>
        </w:rPr>
        <w:t xml:space="preserve">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программы: </w:t>
      </w:r>
    </w:p>
    <w:p w:rsidR="004E17C8" w:rsidRPr="0029312C" w:rsidRDefault="004E17C8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sz w:val="28"/>
          <w:szCs w:val="28"/>
        </w:rPr>
        <w:t>Научить учащихся грамотно выражать свои идеи, проектировать их техническое и программное решение, создавать собственные простые модели, способные к функционированию.</w:t>
      </w:r>
      <w:r w:rsidRPr="0029312C">
        <w:rPr>
          <w:b/>
          <w:bCs/>
          <w:sz w:val="28"/>
          <w:szCs w:val="28"/>
        </w:rPr>
        <w:t xml:space="preserve"> </w:t>
      </w:r>
    </w:p>
    <w:p w:rsidR="004E17C8" w:rsidRPr="0029312C" w:rsidRDefault="004E17C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Задачи программы: </w:t>
      </w:r>
    </w:p>
    <w:p w:rsidR="004E17C8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Познакомить учащихся с разнообразием конструкций ЛЕГО-роботов; </w:t>
      </w:r>
    </w:p>
    <w:p w:rsidR="004E17C8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lastRenderedPageBreak/>
        <w:t xml:space="preserve">• Познакомить учащихся с основными видами соревнований по робототехнике и их правилами; </w:t>
      </w:r>
    </w:p>
    <w:p w:rsidR="004E17C8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Познакомить учащихся с простейшими основами механики; </w:t>
      </w:r>
    </w:p>
    <w:p w:rsidR="004E17C8" w:rsidRPr="0029312C" w:rsidRDefault="00B351FA" w:rsidP="00293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4E17C8" w:rsidRPr="0029312C">
        <w:rPr>
          <w:sz w:val="28"/>
          <w:szCs w:val="28"/>
        </w:rPr>
        <w:t xml:space="preserve">Познакомить учащихся с основами конструирования, моделирования программирования ЛЕГО-роботов </w:t>
      </w:r>
    </w:p>
    <w:p w:rsidR="000F3E26" w:rsidRPr="0029312C" w:rsidRDefault="004E17C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Познакомить учащихся с цифровым конструктором LEGO </w:t>
      </w:r>
      <w:proofErr w:type="spellStart"/>
      <w:r w:rsidRPr="0029312C">
        <w:rPr>
          <w:sz w:val="28"/>
          <w:szCs w:val="28"/>
        </w:rPr>
        <w:t>Digital</w:t>
      </w:r>
      <w:proofErr w:type="spellEnd"/>
      <w:r w:rsidRPr="0029312C">
        <w:rPr>
          <w:sz w:val="28"/>
          <w:szCs w:val="28"/>
        </w:rPr>
        <w:t xml:space="preserve"> </w:t>
      </w:r>
      <w:proofErr w:type="spellStart"/>
      <w:r w:rsidRPr="0029312C">
        <w:rPr>
          <w:sz w:val="28"/>
          <w:szCs w:val="28"/>
        </w:rPr>
        <w:t>Design</w:t>
      </w:r>
      <w:proofErr w:type="spellEnd"/>
      <w:r w:rsidRPr="0029312C">
        <w:rPr>
          <w:sz w:val="28"/>
          <w:szCs w:val="28"/>
        </w:rPr>
        <w:t>.</w:t>
      </w:r>
      <w:r w:rsidR="000F3E26" w:rsidRPr="0029312C">
        <w:rPr>
          <w:sz w:val="28"/>
          <w:szCs w:val="28"/>
        </w:rPr>
        <w:t xml:space="preserve">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детей возраста: от 11 до 13 лет.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Объём выполнения программы: 42 часа.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Форма обучения: дистанционная.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Состав группы: 10 – 12 человек. </w:t>
      </w:r>
    </w:p>
    <w:p w:rsidR="000F3E26" w:rsidRDefault="000F3E26" w:rsidP="0029312C">
      <w:pPr>
        <w:pStyle w:val="Default"/>
        <w:spacing w:after="105"/>
        <w:jc w:val="both"/>
        <w:rPr>
          <w:b/>
          <w:sz w:val="28"/>
          <w:szCs w:val="28"/>
        </w:rPr>
      </w:pPr>
      <w:r w:rsidRPr="0029312C">
        <w:rPr>
          <w:sz w:val="28"/>
          <w:szCs w:val="28"/>
        </w:rPr>
        <w:t>Занятия проводятся: 5 дней в неделю по 2 часа.</w:t>
      </w:r>
      <w:r w:rsidRPr="0029312C">
        <w:rPr>
          <w:b/>
          <w:sz w:val="28"/>
          <w:szCs w:val="28"/>
        </w:rPr>
        <w:t xml:space="preserve"> </w:t>
      </w:r>
    </w:p>
    <w:p w:rsidR="00B351FA" w:rsidRPr="0029312C" w:rsidRDefault="00B351FA" w:rsidP="0029312C">
      <w:pPr>
        <w:pStyle w:val="Default"/>
        <w:spacing w:after="105"/>
        <w:jc w:val="both"/>
        <w:rPr>
          <w:b/>
          <w:sz w:val="28"/>
          <w:szCs w:val="28"/>
        </w:rPr>
      </w:pPr>
    </w:p>
    <w:p w:rsidR="00B351FA" w:rsidRDefault="000F3E26" w:rsidP="00B351FA">
      <w:pPr>
        <w:pStyle w:val="Default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 xml:space="preserve">АННОТАЦИЯ К ПРОГРАММЕ «ФАНТАЗИИ УМЕЛЬЦЕВ» </w:t>
      </w:r>
    </w:p>
    <w:p w:rsidR="000F3E26" w:rsidRPr="0029312C" w:rsidRDefault="000F3E26" w:rsidP="00B351FA">
      <w:pPr>
        <w:pStyle w:val="Default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 xml:space="preserve">ДЕГТЯРЦЕВОЙ Н. В. </w:t>
      </w:r>
    </w:p>
    <w:p w:rsidR="000F3E26" w:rsidRPr="0029312C" w:rsidRDefault="000F3E2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Краткосрочная общеобразовательная общеразвивающая программа «Фантазии умельцев» разработана в связи с необходимостью</w:t>
      </w:r>
      <w:r w:rsidR="00F343D1" w:rsidRPr="0029312C">
        <w:rPr>
          <w:sz w:val="28"/>
          <w:szCs w:val="28"/>
        </w:rPr>
        <w:t xml:space="preserve"> </w:t>
      </w:r>
      <w:r w:rsidRPr="0029312C">
        <w:rPr>
          <w:sz w:val="28"/>
          <w:szCs w:val="28"/>
        </w:rPr>
        <w:t xml:space="preserve">дистанционного обучения в летний период. </w:t>
      </w:r>
      <w:r w:rsidR="00F343D1" w:rsidRPr="0029312C">
        <w:rPr>
          <w:sz w:val="28"/>
          <w:szCs w:val="28"/>
        </w:rPr>
        <w:t xml:space="preserve">Программа объединяет в себе обучение рисованию красками, выполнению работ из бумаги и природного материала. </w:t>
      </w:r>
    </w:p>
    <w:p w:rsidR="000F3E26" w:rsidRPr="0029312C" w:rsidRDefault="000F3E26" w:rsidP="00B351FA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Данная программа многоуровневая (стартовый, базовый, продвинутый) составлена для дистанционного обучения детей младшего школьного возраста. Тематическое содержание про</w:t>
      </w:r>
      <w:r w:rsidR="00B351FA">
        <w:rPr>
          <w:sz w:val="28"/>
          <w:szCs w:val="28"/>
        </w:rPr>
        <w:t xml:space="preserve">граммы адаптировано к работе в </w:t>
      </w:r>
      <w:r w:rsidRPr="0029312C">
        <w:rPr>
          <w:sz w:val="28"/>
          <w:szCs w:val="28"/>
        </w:rPr>
        <w:t xml:space="preserve">домашних условиях. </w:t>
      </w:r>
    </w:p>
    <w:p w:rsidR="000F3E26" w:rsidRPr="0029312C" w:rsidRDefault="000F3E2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Для передачи знаний учащимся используются опубликованный мастер-класс педагога с пошаговыми фото и инструкциями выполнения работы. </w:t>
      </w:r>
    </w:p>
    <w:p w:rsidR="000F3E26" w:rsidRPr="0029312C" w:rsidRDefault="000F3E2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Для развития активности восприятия и мышления применяются следующие наглядные методы обучения: демонстрация изобразительных пособий –</w:t>
      </w:r>
      <w:r w:rsidR="00F343D1" w:rsidRPr="0029312C">
        <w:rPr>
          <w:sz w:val="28"/>
          <w:szCs w:val="28"/>
        </w:rPr>
        <w:t xml:space="preserve"> </w:t>
      </w:r>
      <w:r w:rsidRPr="0029312C">
        <w:rPr>
          <w:sz w:val="28"/>
          <w:szCs w:val="28"/>
        </w:rPr>
        <w:t xml:space="preserve">фотографий, шаблонов деталей поделок. </w:t>
      </w:r>
    </w:p>
    <w:p w:rsidR="000F3E26" w:rsidRPr="0029312C" w:rsidRDefault="000F3E2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В процессе обучения используются практические занятия по изготовлению поделок из бумаги, природного материала, конкурсы, выставки.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обучение детей 7-10 лет.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Срок реализации программы: 1 месяц.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Форма обучения – дистанционная. </w:t>
      </w:r>
    </w:p>
    <w:p w:rsidR="00B351FA" w:rsidRDefault="000F3E26" w:rsidP="0029312C">
      <w:pPr>
        <w:pStyle w:val="Default"/>
        <w:spacing w:after="10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В целях реализации дистанционного обучения используется информационный ресурс: сайт «Кладовая развлечений».</w:t>
      </w:r>
    </w:p>
    <w:p w:rsidR="000F3E26" w:rsidRPr="0029312C" w:rsidRDefault="000F3E26" w:rsidP="0029312C">
      <w:pPr>
        <w:pStyle w:val="Default"/>
        <w:spacing w:after="105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 Блог Натальи Дегтярцевой </w:t>
      </w:r>
      <w:hyperlink r:id="rId4" w:history="1">
        <w:r w:rsidRPr="0029312C">
          <w:rPr>
            <w:rStyle w:val="a3"/>
            <w:sz w:val="28"/>
            <w:szCs w:val="28"/>
          </w:rPr>
          <w:t>https://kladraz.ru/blogs/degtjarceva-natalja</w:t>
        </w:r>
      </w:hyperlink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Актуальность </w:t>
      </w:r>
      <w:r w:rsidRPr="0029312C">
        <w:rPr>
          <w:sz w:val="28"/>
          <w:szCs w:val="28"/>
        </w:rPr>
        <w:t xml:space="preserve">программы состоит в необходимости развития процесса технического обучения и воспитания детей в условиях самоизоляции в летнее время. </w:t>
      </w:r>
    </w:p>
    <w:p w:rsidR="000F3E26" w:rsidRPr="0029312C" w:rsidRDefault="000F3E26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программы </w:t>
      </w:r>
      <w:r w:rsidRPr="0029312C">
        <w:rPr>
          <w:sz w:val="28"/>
          <w:szCs w:val="28"/>
        </w:rPr>
        <w:t>– развитие у обучающихся детей практических навыков технического творчества в режиме дистанционного обучения.</w:t>
      </w:r>
      <w:r w:rsidRPr="0029312C">
        <w:rPr>
          <w:b/>
          <w:bCs/>
          <w:sz w:val="28"/>
          <w:szCs w:val="28"/>
        </w:rPr>
        <w:t xml:space="preserve">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>Задачи программы</w:t>
      </w:r>
      <w:r w:rsidRPr="0029312C">
        <w:rPr>
          <w:sz w:val="28"/>
          <w:szCs w:val="28"/>
        </w:rPr>
        <w:t xml:space="preserve">: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Образовательные: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– изучить методики начального технического моделирования;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Развивающие: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– развивать у учащихся практические навыки технического творчества и исследовательской работы, развить логическое мышление, любознательность, познавательный интерес к техническому творчеству и исследовательской работе;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Воспитательные: </w:t>
      </w:r>
    </w:p>
    <w:p w:rsidR="000F3E26" w:rsidRPr="0029312C" w:rsidRDefault="000F3E26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sz w:val="28"/>
          <w:szCs w:val="28"/>
        </w:rPr>
        <w:lastRenderedPageBreak/>
        <w:t>– воспитывать у учащихся интерес к техническому творчеству.</w:t>
      </w:r>
      <w:r w:rsidRPr="0029312C">
        <w:rPr>
          <w:b/>
          <w:bCs/>
          <w:sz w:val="28"/>
          <w:szCs w:val="28"/>
        </w:rPr>
        <w:t xml:space="preserve">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Данная программа содержит 3 уровня: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Первый </w:t>
      </w:r>
      <w:r w:rsidRPr="0029312C">
        <w:rPr>
          <w:sz w:val="28"/>
          <w:szCs w:val="28"/>
        </w:rPr>
        <w:t xml:space="preserve">уровень стартовый - предназначен для учащихся 7 лет.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Состав группы 5-20 человек.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Второй </w:t>
      </w:r>
      <w:r w:rsidRPr="0029312C">
        <w:rPr>
          <w:sz w:val="28"/>
          <w:szCs w:val="28"/>
        </w:rPr>
        <w:t xml:space="preserve">уровень базовый - предназначен для учащихся 8 лет. Состав группы 5-20 человек.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Третий </w:t>
      </w:r>
      <w:r w:rsidRPr="0029312C">
        <w:rPr>
          <w:sz w:val="28"/>
          <w:szCs w:val="28"/>
        </w:rPr>
        <w:t xml:space="preserve">уровень продвинутый - предназначен для учащихся 9-10 лет.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Состав группы 5-20 человек.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Занятия проводятся </w:t>
      </w:r>
      <w:r w:rsidRPr="0029312C">
        <w:rPr>
          <w:b/>
          <w:bCs/>
          <w:sz w:val="28"/>
          <w:szCs w:val="28"/>
        </w:rPr>
        <w:t xml:space="preserve">два раза в неделю по 2 часа. </w:t>
      </w:r>
    </w:p>
    <w:p w:rsidR="000F3E26" w:rsidRPr="0029312C" w:rsidRDefault="000F3E2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Продолжительность занятий </w:t>
      </w:r>
      <w:r w:rsidRPr="0029312C">
        <w:rPr>
          <w:b/>
          <w:bCs/>
          <w:sz w:val="28"/>
          <w:szCs w:val="28"/>
        </w:rPr>
        <w:t xml:space="preserve">30 минут. </w:t>
      </w:r>
    </w:p>
    <w:p w:rsidR="00F343D1" w:rsidRPr="0029312C" w:rsidRDefault="000F3E26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b/>
          <w:bCs/>
          <w:sz w:val="28"/>
          <w:szCs w:val="28"/>
        </w:rPr>
        <w:t>Количество часов по программе – 16.</w:t>
      </w:r>
      <w:r w:rsidR="00F343D1" w:rsidRPr="0029312C">
        <w:rPr>
          <w:b/>
          <w:bCs/>
          <w:sz w:val="28"/>
          <w:szCs w:val="28"/>
        </w:rPr>
        <w:t xml:space="preserve">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Ожидаемые результаты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В процессе освоения программы обучающиеся должны научиться: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различным приемам работы с бумагой;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следовать устным и фото-инструкциям читать и зарисовывать схемы изделий;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находить взаимосвязь плоских и пространственных фигур;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выполнять разметку несложных объектов на бумаге и картоне при помощи линейки и шаблонов;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работать простейшими ручным инструментом;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окрашивать детали модели и модель кистью; </w:t>
      </w:r>
    </w:p>
    <w:p w:rsidR="00F343D1" w:rsidRPr="0029312C" w:rsidRDefault="00F343D1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• разбираться в чертежах, составлять эскизы будущих моделей; </w:t>
      </w:r>
    </w:p>
    <w:p w:rsidR="00F343D1" w:rsidRPr="0029312C" w:rsidRDefault="00F343D1" w:rsidP="0029312C">
      <w:pPr>
        <w:pStyle w:val="Default"/>
        <w:spacing w:after="105"/>
        <w:jc w:val="both"/>
        <w:rPr>
          <w:b/>
          <w:sz w:val="28"/>
          <w:szCs w:val="28"/>
        </w:rPr>
      </w:pPr>
      <w:r w:rsidRPr="0029312C">
        <w:rPr>
          <w:sz w:val="28"/>
          <w:szCs w:val="28"/>
        </w:rPr>
        <w:t>• самостоятельно изготовить модель от начала до конца.</w:t>
      </w:r>
    </w:p>
    <w:p w:rsidR="00F343D1" w:rsidRPr="0029312C" w:rsidRDefault="00F343D1" w:rsidP="00293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3D1" w:rsidRPr="0029312C" w:rsidRDefault="00F343D1" w:rsidP="0029312C">
      <w:pPr>
        <w:pStyle w:val="Default"/>
        <w:jc w:val="both"/>
        <w:rPr>
          <w:b/>
          <w:sz w:val="28"/>
          <w:szCs w:val="28"/>
        </w:rPr>
      </w:pPr>
      <w:r w:rsidRPr="0029312C">
        <w:rPr>
          <w:b/>
          <w:sz w:val="28"/>
          <w:szCs w:val="28"/>
        </w:rPr>
        <w:t xml:space="preserve">АННОТАЦИЯ К ПРОГРАММЕ «МИР УВЛЕЧЕНИЙ» </w:t>
      </w:r>
    </w:p>
    <w:p w:rsidR="00F343D1" w:rsidRPr="00B351FA" w:rsidRDefault="00B351FA" w:rsidP="0029312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ЕТЗАЕВОЙ А.М.</w:t>
      </w:r>
    </w:p>
    <w:p w:rsidR="00E92E72" w:rsidRPr="0029312C" w:rsidRDefault="00E92E72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В основе программы «Мир увлечений» лежит обучение проектному творчеству – умению создавать свой образ и воплощать его графически и в материале. Программа отражает сегодняшние требования к образованию, формирует у ребенка навыки труда, образного мышления с учетом развития его в будущем, развивает моторику рук, образное и логическое мышление, зрительную память, внимание. Осваиваются компьютерные технологии с картонным моделированием. </w:t>
      </w:r>
    </w:p>
    <w:p w:rsidR="00E92E72" w:rsidRPr="0029312C" w:rsidRDefault="00E92E72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Программа «Мир увлечений</w:t>
      </w:r>
      <w:r w:rsidR="00F343D1" w:rsidRPr="0029312C">
        <w:rPr>
          <w:sz w:val="28"/>
          <w:szCs w:val="28"/>
        </w:rPr>
        <w:t>» включает в себя три предмета.</w:t>
      </w:r>
    </w:p>
    <w:p w:rsidR="00F343D1" w:rsidRPr="0029312C" w:rsidRDefault="00F343D1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 Первый – «Изобразительная грамота» - направлен на обучение основам графики, живописи, композиции как средств выражения проектной идеи, художественного образа. </w:t>
      </w:r>
    </w:p>
    <w:p w:rsidR="00F343D1" w:rsidRPr="0029312C" w:rsidRDefault="00F343D1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Второй предмет – «Конструирование и моделирование» - наиболее оптимальный путь формирования творческой личности школьника. В основе его лежит техническая задача, способствующая развитию технического мышления учащихся. </w:t>
      </w:r>
    </w:p>
    <w:p w:rsidR="00E92E72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Третий предмет - «</w:t>
      </w:r>
      <w:proofErr w:type="spellStart"/>
      <w:r w:rsidR="00B351FA">
        <w:rPr>
          <w:sz w:val="28"/>
          <w:szCs w:val="28"/>
        </w:rPr>
        <w:t>Цветови</w:t>
      </w:r>
      <w:r w:rsidR="00F343D1" w:rsidRPr="0029312C">
        <w:rPr>
          <w:sz w:val="28"/>
          <w:szCs w:val="28"/>
        </w:rPr>
        <w:t>дение</w:t>
      </w:r>
      <w:proofErr w:type="spellEnd"/>
      <w:r w:rsidR="00F343D1" w:rsidRPr="0029312C">
        <w:rPr>
          <w:sz w:val="28"/>
          <w:szCs w:val="28"/>
        </w:rPr>
        <w:t xml:space="preserve">». </w:t>
      </w:r>
    </w:p>
    <w:p w:rsidR="00F343D1" w:rsidRPr="0029312C" w:rsidRDefault="00F343D1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Главная задача этого предмета состоит в изучении свойств цвета и создание его прикладных возможностей в формировании предм</w:t>
      </w:r>
      <w:r w:rsidR="00E92E72" w:rsidRPr="0029312C">
        <w:rPr>
          <w:sz w:val="28"/>
          <w:szCs w:val="28"/>
        </w:rPr>
        <w:t xml:space="preserve">етной среды. </w:t>
      </w:r>
    </w:p>
    <w:p w:rsidR="001A2140" w:rsidRPr="0029312C" w:rsidRDefault="00E92E72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Программа предназначена для</w:t>
      </w:r>
      <w:r w:rsidR="00F343D1" w:rsidRPr="0029312C">
        <w:rPr>
          <w:sz w:val="28"/>
          <w:szCs w:val="28"/>
        </w:rPr>
        <w:t xml:space="preserve"> детей в возрасте </w:t>
      </w:r>
      <w:r w:rsidRPr="0029312C">
        <w:rPr>
          <w:sz w:val="28"/>
          <w:szCs w:val="28"/>
        </w:rPr>
        <w:t xml:space="preserve">от 7 до 12 лет. </w:t>
      </w:r>
    </w:p>
    <w:p w:rsidR="001A2140" w:rsidRPr="0029312C" w:rsidRDefault="001A2140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Форма обучения - дистанционная. </w:t>
      </w:r>
    </w:p>
    <w:p w:rsidR="001A2140" w:rsidRPr="0029312C" w:rsidRDefault="001A2140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Состав группы 5-15 человек. </w:t>
      </w:r>
    </w:p>
    <w:p w:rsidR="001A2140" w:rsidRPr="0029312C" w:rsidRDefault="001A2140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Занятия проводятся 3 раза в неделю по 2 часа (6 часов в неделю, 24 часа в месяц). </w:t>
      </w:r>
    </w:p>
    <w:p w:rsidR="00F343D1" w:rsidRPr="0029312C" w:rsidRDefault="001A2140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Электронный ресурс: https://www.instagram.com/alla_muratovna/</w:t>
      </w:r>
      <w:r w:rsidR="00F343D1" w:rsidRPr="0029312C">
        <w:rPr>
          <w:sz w:val="28"/>
          <w:szCs w:val="28"/>
        </w:rPr>
        <w:tab/>
      </w:r>
    </w:p>
    <w:p w:rsidR="00F343D1" w:rsidRPr="0029312C" w:rsidRDefault="00F343D1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lastRenderedPageBreak/>
        <w:t xml:space="preserve">При дистанционном обучении используются следующие формы занятий: видео – занятия, мастер - классы, конкурсы, выставки. </w:t>
      </w:r>
    </w:p>
    <w:p w:rsidR="00F343D1" w:rsidRDefault="00F343D1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Основное, приоритетное, назначение данной программы - подготовка будущего востребованного специалиста с соответствующими компетенциями в области технического и художественного творчества, создание условий для мотивации школьника к саморазвитию, формирования у него нового типа мышления – инженерного, изобретательского командного, креативного. </w:t>
      </w:r>
    </w:p>
    <w:p w:rsidR="00B351FA" w:rsidRPr="0029312C" w:rsidRDefault="00B351FA" w:rsidP="0029312C">
      <w:pPr>
        <w:pStyle w:val="Default"/>
        <w:ind w:firstLine="708"/>
        <w:jc w:val="both"/>
        <w:rPr>
          <w:sz w:val="28"/>
          <w:szCs w:val="28"/>
        </w:rPr>
      </w:pPr>
    </w:p>
    <w:p w:rsidR="00B351FA" w:rsidRDefault="001A2140" w:rsidP="00B35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АННОТАЦИЯ К ПРОГРАММЕ «НТМ»</w:t>
      </w:r>
      <w:r w:rsidR="00B35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140" w:rsidRPr="0029312C" w:rsidRDefault="001A2140" w:rsidP="00B35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ЗАЦЕПИНОЙ В.Н. </w:t>
      </w:r>
    </w:p>
    <w:p w:rsidR="001A2140" w:rsidRPr="0029312C" w:rsidRDefault="001A2140" w:rsidP="00B351FA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Краткосрочная дистанционная программа по начальному техническому моделированию является дополнительной общеобразовательной общеразвивающей программой и направлена на развитие творческих способностей учащихся в процессе изготовления изделий в условиях дистанционного обучения. 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Техническое моделирование – увлекательное занятие, доступное учащимся всех возрастов, позволяющее учесть их индивидуальные способности и психофизические особенности. В процессе моделирования деятельность обучающихся направлена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:rsidR="00113628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Актуальность программы обусловлена тем, что она участвует в патриотическом воспитании обучающихся, повышает интерес к славной истории России, мотивирует их изучать историю своей семьи; повышает интерес к изучению различных областей знаний, способствует творческому развитию обучающихся, имеет большое значение в развитии конструктивного мышления детей, их творческого и художественного воображения.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 Программа знакомит детей с основными понятиями моделирования (рисунок, линия, чертеж и т.д.), геометрическими понятиями (угол, квадрат, треугольник, фигура, сторона и т.д.), с аппликацией, различными инструментами и материалами. 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Данная программа предназначена для работы с учащимися 1-3 классов с использованием дистанционных технологий. </w:t>
      </w:r>
    </w:p>
    <w:p w:rsidR="00113628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Учебный материал программы подобран с учетом разной подготовки учащихся. По каждой теме дается сумма необходимых теоретических сведений, перечень практических работ разной сложности, обеспечивающий индивидуальный подход к процессу обучения. </w:t>
      </w:r>
      <w:r w:rsidR="00113628" w:rsidRPr="0029312C">
        <w:rPr>
          <w:sz w:val="28"/>
          <w:szCs w:val="28"/>
        </w:rPr>
        <w:tab/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Форма проведения занятия: рассказ, беседа, практическое занятие. Форма аттестации – промежуточная. 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опирается на разнообразные фото- и видеоматериалы, слайд-шоу доступные обучающимся дистанционно. 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занятия с обучающимися 2 раза в неделю по 1 часу и реализуется в течение 1 месяца, всего 9 часов. </w:t>
      </w:r>
    </w:p>
    <w:p w:rsidR="001A2140" w:rsidRPr="0029312C" w:rsidRDefault="001A2140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При реализации программы с </w:t>
      </w:r>
      <w:r w:rsidRPr="0029312C">
        <w:rPr>
          <w:b/>
          <w:bCs/>
          <w:sz w:val="28"/>
          <w:szCs w:val="28"/>
        </w:rPr>
        <w:t>дистанционной формой обучения</w:t>
      </w:r>
      <w:r w:rsidRPr="0029312C">
        <w:rPr>
          <w:sz w:val="28"/>
          <w:szCs w:val="28"/>
        </w:rPr>
        <w:t xml:space="preserve">, используется информационный ресурс: </w:t>
      </w:r>
    </w:p>
    <w:p w:rsidR="001A2140" w:rsidRPr="0029312C" w:rsidRDefault="001A2140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мессенджер WhatsApp. </w:t>
      </w:r>
    </w:p>
    <w:p w:rsidR="001A2140" w:rsidRPr="0029312C" w:rsidRDefault="001A2140" w:rsidP="002931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>В данной программе предусмотрено применение чат – занятия с использованием чат – технологий</w:t>
      </w:r>
      <w:r w:rsidR="00113628" w:rsidRPr="0029312C">
        <w:rPr>
          <w:rFonts w:ascii="Times New Roman" w:hAnsi="Times New Roman" w:cs="Times New Roman"/>
          <w:sz w:val="28"/>
          <w:szCs w:val="28"/>
        </w:rPr>
        <w:t>.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программы: </w:t>
      </w:r>
      <w:r w:rsidRPr="0029312C">
        <w:rPr>
          <w:sz w:val="28"/>
          <w:szCs w:val="28"/>
        </w:rPr>
        <w:t xml:space="preserve">патриотическое воспитание обучающихся через изучение истории, изготовление моделей патриотической тематики; развитие у обучающихся </w:t>
      </w:r>
      <w:r w:rsidRPr="0029312C">
        <w:rPr>
          <w:sz w:val="28"/>
          <w:szCs w:val="28"/>
        </w:rPr>
        <w:lastRenderedPageBreak/>
        <w:t>абстрактного мышления и способностей к конструированию, практическое освоение необходимых умений и навыков в процессе обучения.</w:t>
      </w:r>
      <w:r w:rsidRPr="0029312C">
        <w:rPr>
          <w:b/>
          <w:bCs/>
          <w:sz w:val="28"/>
          <w:szCs w:val="28"/>
        </w:rPr>
        <w:t xml:space="preserve">  Задачи программы: 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формировать навыки графической грамотности, самостоятельной работы при освоения различных технологий, применяемых при изготовлении технических моделей, творческого воображения, обучать правилам безопасной работы. 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- </w:t>
      </w:r>
      <w:r w:rsidRPr="0029312C">
        <w:rPr>
          <w:sz w:val="28"/>
          <w:szCs w:val="28"/>
        </w:rPr>
        <w:t xml:space="preserve">сформировать устойчивое желание и интерес к познавательной активности и самообразованию, к поисковой творческой деятельности; развивать у обучающихся творческие способности, пространственное воображение, мелкую моторику, внимательность, аккуратность, глазомер, логическое мышление, творческую смекалку и сообразительность. 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- </w:t>
      </w:r>
      <w:r w:rsidRPr="0029312C">
        <w:rPr>
          <w:sz w:val="28"/>
          <w:szCs w:val="28"/>
        </w:rPr>
        <w:t>воспитывать у обучающихся чувство патриотизма и гражданственности, понимание необходимости саморазвития и самообразования как залога дальнейшего жизненного успеха.</w:t>
      </w:r>
    </w:p>
    <w:p w:rsidR="00B351FA" w:rsidRPr="0029312C" w:rsidRDefault="00B351FA" w:rsidP="0029312C">
      <w:pPr>
        <w:pStyle w:val="Default"/>
        <w:jc w:val="both"/>
        <w:rPr>
          <w:b/>
          <w:sz w:val="28"/>
          <w:szCs w:val="28"/>
        </w:rPr>
      </w:pPr>
    </w:p>
    <w:p w:rsidR="00113628" w:rsidRPr="0029312C" w:rsidRDefault="00113628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АННОТАЦИЯ К ПРОГРАММЕ «МАСТЕРСКАЯ ИДЕЙ»</w:t>
      </w:r>
    </w:p>
    <w:p w:rsidR="00113628" w:rsidRPr="0029312C" w:rsidRDefault="00113628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ЛИТВИНЕНКО Т. Ю. </w:t>
      </w:r>
    </w:p>
    <w:p w:rsidR="0083372A" w:rsidRPr="0029312C" w:rsidRDefault="0011362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Летняя краткосрочная дистанционная программа «Мастерская идей» разработана с применением дистанционных образовательных технологий в период временных ограничений, связанных с эпидемиологической ситуацией. </w:t>
      </w:r>
    </w:p>
    <w:p w:rsidR="0083372A" w:rsidRPr="0029312C" w:rsidRDefault="0083372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один месяц обучения для детей 7-11 лет. Форма дистанционная. Обучение групповое. Состав группы 5-10 человек. </w:t>
      </w:r>
    </w:p>
    <w:p w:rsidR="0083372A" w:rsidRPr="0029312C" w:rsidRDefault="0083372A" w:rsidP="0029312C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29312C">
        <w:rPr>
          <w:sz w:val="28"/>
          <w:szCs w:val="28"/>
        </w:rPr>
        <w:t>Режим занятий: 5 групп занимаются 2 раза в неделю по 2 занятия. Программа начинается с 1 июня и заканчивается 30 июня.</w:t>
      </w:r>
      <w:r w:rsidRPr="0029312C">
        <w:rPr>
          <w:b/>
          <w:bCs/>
          <w:i/>
          <w:iCs/>
          <w:sz w:val="28"/>
          <w:szCs w:val="28"/>
        </w:rPr>
        <w:t xml:space="preserve"> </w:t>
      </w:r>
    </w:p>
    <w:p w:rsidR="0083372A" w:rsidRPr="0029312C" w:rsidRDefault="0083372A" w:rsidP="0029312C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29312C">
        <w:rPr>
          <w:b/>
          <w:bCs/>
          <w:i/>
          <w:iCs/>
          <w:sz w:val="28"/>
          <w:szCs w:val="28"/>
        </w:rPr>
        <w:t xml:space="preserve">Цель программы: </w:t>
      </w:r>
    </w:p>
    <w:p w:rsidR="0083372A" w:rsidRPr="0029312C" w:rsidRDefault="0083372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Формирование у учащихся знаний для самореализации личности в современном мире. Изготовление различных действующих игрушек вызывает сильный интерес у учащихся, что позволяет успешно решать обучающие, воспитательные и развивающие задачи. </w:t>
      </w:r>
    </w:p>
    <w:p w:rsidR="0083372A" w:rsidRPr="0029312C" w:rsidRDefault="0083372A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i/>
          <w:iCs/>
          <w:sz w:val="28"/>
          <w:szCs w:val="28"/>
        </w:rPr>
        <w:t xml:space="preserve">Задачи программы: </w:t>
      </w:r>
    </w:p>
    <w:p w:rsidR="00113628" w:rsidRPr="0029312C" w:rsidRDefault="0083372A" w:rsidP="002931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>Научить учащихся основным приёмам работы с бумагой и пластилином; формировать навыки творческого воображения, наблюдательности, умения видеть и отображать многообразный окружающий мир в своих работах; воспитывать эстетическую культуру личности путём изготовления красивых поделок; прививать организованность, самостоятельность, аккуратность, настойчивость в достижении конечного результата; развивать у учащихся память, внимание, различные формы сенсорного восприятия, развитие мелкой моторики пальцев рук; развивать смекалку, изобретательность и устойчивый интерес к поисковой творческой деятельности.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i/>
          <w:iCs/>
          <w:sz w:val="28"/>
          <w:szCs w:val="28"/>
        </w:rPr>
        <w:t xml:space="preserve">Актуальность программы </w:t>
      </w:r>
      <w:r w:rsidRPr="0029312C">
        <w:rPr>
          <w:sz w:val="28"/>
          <w:szCs w:val="28"/>
        </w:rPr>
        <w:t xml:space="preserve">отвечает потребностям сегодняшнего уровня современной жизни, ориентирована на эффективное решение задач обучения и воспитания на более высоком интерактивном уровне, побуждает к творческим поискам и решениям, вводит ребенка в удивительный мир творчества посредством интернет-технологий, встроенных в обучающий процесс дистанционно. </w:t>
      </w:r>
    </w:p>
    <w:p w:rsidR="00113628" w:rsidRPr="0029312C" w:rsidRDefault="00113628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i/>
          <w:iCs/>
          <w:sz w:val="28"/>
          <w:szCs w:val="28"/>
        </w:rPr>
        <w:t xml:space="preserve">Практическая значимость программы </w:t>
      </w:r>
      <w:r w:rsidRPr="0029312C">
        <w:rPr>
          <w:sz w:val="28"/>
          <w:szCs w:val="28"/>
        </w:rPr>
        <w:t xml:space="preserve">в том, что в центре процесса обучения находится самостоятельная, познавательная деятельность обучаемого, (учение, а не преподавание). Учение, самостоятельное приобретение и применение знаний стало потребностью современного человека в условиях самоизоляции и карантина. Гибкая система дистанционного образования позволяет приобретать знания там, где это удобно </w:t>
      </w:r>
      <w:r w:rsidRPr="0029312C">
        <w:rPr>
          <w:sz w:val="28"/>
          <w:szCs w:val="28"/>
        </w:rPr>
        <w:lastRenderedPageBreak/>
        <w:t xml:space="preserve">обучаемому, чтобы ребенок не только овладел определенной суммой знаний, но и научился самостоятельно приобретать знания, работать с информацией. </w:t>
      </w:r>
    </w:p>
    <w:p w:rsidR="00113628" w:rsidRPr="0029312C" w:rsidRDefault="0011362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Курс рассчитан для работы не только с одарёнными детьми, но и с детьми </w:t>
      </w:r>
      <w:proofErr w:type="spellStart"/>
      <w:r w:rsidRPr="0029312C">
        <w:rPr>
          <w:sz w:val="28"/>
          <w:szCs w:val="28"/>
        </w:rPr>
        <w:t>девиантного</w:t>
      </w:r>
      <w:proofErr w:type="spellEnd"/>
      <w:r w:rsidRPr="0029312C">
        <w:rPr>
          <w:sz w:val="28"/>
          <w:szCs w:val="28"/>
        </w:rPr>
        <w:t xml:space="preserve"> поведения. </w:t>
      </w:r>
    </w:p>
    <w:p w:rsidR="0083372A" w:rsidRPr="0029312C" w:rsidRDefault="0011362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Кроме познавательной информации и практических навыков ребенок получит возможность почувствовать себя мастером, испытать гордость за свою работу. </w:t>
      </w:r>
      <w:r w:rsidR="0083372A" w:rsidRPr="0029312C">
        <w:rPr>
          <w:sz w:val="28"/>
          <w:szCs w:val="28"/>
        </w:rPr>
        <w:tab/>
      </w:r>
    </w:p>
    <w:p w:rsidR="0083372A" w:rsidRPr="0029312C" w:rsidRDefault="00113628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Самые простые, недорогие, доступные всем, и взрослым, и детям, материалы – это бумага и пластилин. Они просты в работе. Но такая деятельность требует от них точных, мелких движений пальцев. Работа с бумагой и пластилином способствует концентрации и сосредоточенности вниман</w:t>
      </w:r>
      <w:r w:rsidR="0083372A" w:rsidRPr="0029312C">
        <w:rPr>
          <w:sz w:val="28"/>
          <w:szCs w:val="28"/>
        </w:rPr>
        <w:t xml:space="preserve">ия, стимулирует развитие памяти. </w:t>
      </w:r>
    </w:p>
    <w:p w:rsidR="0083372A" w:rsidRPr="0029312C" w:rsidRDefault="0083372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Проблемы социализации весьма актуальны при дистанционном обучении. Помимо средств занятости свободного времени в летний период, они еще и помогают адаптироваться к новым экономическим условиям современной жизни. Соединение обучения и труда в единое целое обеспечивает решение познавательных и практических задач. Все поделки функциональны: ими можно играть, их можно использовать в быту, их можно подарить. </w:t>
      </w:r>
    </w:p>
    <w:p w:rsidR="0083372A" w:rsidRPr="0029312C" w:rsidRDefault="0083372A" w:rsidP="0029312C">
      <w:pPr>
        <w:pStyle w:val="Default"/>
        <w:ind w:firstLine="708"/>
        <w:jc w:val="both"/>
        <w:rPr>
          <w:sz w:val="28"/>
          <w:szCs w:val="28"/>
        </w:rPr>
      </w:pPr>
    </w:p>
    <w:p w:rsidR="0083372A" w:rsidRPr="0029312C" w:rsidRDefault="0083372A" w:rsidP="00C11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«ЗНАМЕНИТЫЕ КОРАБЛИ РОССИИ» </w:t>
      </w:r>
    </w:p>
    <w:p w:rsidR="0083372A" w:rsidRPr="0029312C" w:rsidRDefault="0083372A" w:rsidP="00C11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МУХИНА А.Ю.</w:t>
      </w:r>
    </w:p>
    <w:p w:rsidR="0083372A" w:rsidRPr="0029312C" w:rsidRDefault="0083372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Краткосрочная дистанционная программа «Знаменитые корабли России» является дополнительной общеобразовательной общеразвивающей программой и знакомит учащихся с историей кораблей в условиях дистанционного обучения. </w:t>
      </w:r>
    </w:p>
    <w:p w:rsidR="009643A6" w:rsidRPr="0029312C" w:rsidRDefault="0083372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Для постройки моделей кораблей необходимо изучить историю кораблей прототипов. Как строились, какие материалы использовались. </w:t>
      </w:r>
      <w:r w:rsidR="009643A6" w:rsidRPr="0029312C">
        <w:rPr>
          <w:sz w:val="28"/>
          <w:szCs w:val="28"/>
        </w:rPr>
        <w:tab/>
      </w:r>
      <w:r w:rsidRPr="0029312C">
        <w:rPr>
          <w:sz w:val="28"/>
          <w:szCs w:val="28"/>
        </w:rPr>
        <w:t>Для патриотического воспитания целесообразно обратиться к рубрике «Масштаб 1:42» официального канала «</w:t>
      </w:r>
      <w:proofErr w:type="spellStart"/>
      <w:r w:rsidRPr="0029312C">
        <w:rPr>
          <w:sz w:val="28"/>
          <w:szCs w:val="28"/>
        </w:rPr>
        <w:t>World</w:t>
      </w:r>
      <w:proofErr w:type="spellEnd"/>
      <w:r w:rsidRPr="0029312C">
        <w:rPr>
          <w:sz w:val="28"/>
          <w:szCs w:val="28"/>
        </w:rPr>
        <w:t xml:space="preserve"> </w:t>
      </w:r>
      <w:proofErr w:type="spellStart"/>
      <w:r w:rsidRPr="0029312C">
        <w:rPr>
          <w:sz w:val="28"/>
          <w:szCs w:val="28"/>
        </w:rPr>
        <w:t>of</w:t>
      </w:r>
      <w:proofErr w:type="spellEnd"/>
      <w:r w:rsidRPr="0029312C">
        <w:rPr>
          <w:sz w:val="28"/>
          <w:szCs w:val="28"/>
        </w:rPr>
        <w:t xml:space="preserve"> </w:t>
      </w:r>
      <w:proofErr w:type="spellStart"/>
      <w:r w:rsidRPr="0029312C">
        <w:rPr>
          <w:sz w:val="28"/>
          <w:szCs w:val="28"/>
        </w:rPr>
        <w:t>Warships</w:t>
      </w:r>
      <w:proofErr w:type="spellEnd"/>
      <w:r w:rsidRPr="0029312C">
        <w:rPr>
          <w:sz w:val="28"/>
          <w:szCs w:val="28"/>
        </w:rPr>
        <w:t xml:space="preserve">», где исторически достоверно раскрыта история российских кораблей и их сражений.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4 часа (2 занятия) в неделю и реализуется в течение 1 месяца, всего 16 часов и предназначена для работы с учащимися 1-9 классов с использованием дистанционных технологий.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Учебный материал программы подобран с учетом неоднородности подготовки учащихся. По каждой теме дается сумма необходимых теоретических сведений, обеспечивающих индивидуальный подход к процессу обучения.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опирается на разнообразные видеоматериалы, доступные дистанционно.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 целью реализации </w:t>
      </w:r>
      <w:r w:rsidRPr="0029312C">
        <w:rPr>
          <w:b/>
          <w:bCs/>
          <w:sz w:val="28"/>
          <w:szCs w:val="28"/>
        </w:rPr>
        <w:t>дистанционной программы</w:t>
      </w:r>
      <w:r w:rsidRPr="0029312C">
        <w:rPr>
          <w:sz w:val="28"/>
          <w:szCs w:val="28"/>
        </w:rPr>
        <w:t xml:space="preserve">, используется следующий информационный ресурс: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видео-сайт </w:t>
      </w:r>
      <w:proofErr w:type="spellStart"/>
      <w:r w:rsidRPr="0029312C">
        <w:rPr>
          <w:sz w:val="28"/>
          <w:szCs w:val="28"/>
        </w:rPr>
        <w:t>YouTube</w:t>
      </w:r>
      <w:proofErr w:type="spellEnd"/>
      <w:r w:rsidRPr="0029312C">
        <w:rPr>
          <w:sz w:val="28"/>
          <w:szCs w:val="28"/>
        </w:rPr>
        <w:t xml:space="preserve">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hyperlink r:id="rId5" w:history="1">
        <w:r w:rsidRPr="0029312C">
          <w:rPr>
            <w:rStyle w:val="a3"/>
            <w:sz w:val="28"/>
            <w:szCs w:val="28"/>
          </w:rPr>
          <w:t>https://www.youtube.com/channel/UClPzhYWEAKl2rbuDGnYoonw</w:t>
        </w:r>
      </w:hyperlink>
      <w:r w:rsidRPr="0029312C">
        <w:rPr>
          <w:sz w:val="28"/>
          <w:szCs w:val="28"/>
        </w:rPr>
        <w:t xml:space="preserve"> </w:t>
      </w:r>
    </w:p>
    <w:p w:rsidR="009643A6" w:rsidRPr="0029312C" w:rsidRDefault="0083372A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Актуальность </w:t>
      </w:r>
      <w:r w:rsidRPr="0029312C">
        <w:rPr>
          <w:sz w:val="28"/>
          <w:szCs w:val="28"/>
        </w:rPr>
        <w:t>программы обусловлена тем, что история кораблей имеет огромное значение в развитии конструктивного мышления детей, их творческого воображения. Программа знакомит учащихся с основами судостроения и стимулируя желание обратиться к созданию моделей кораблей т.е. самосто</w:t>
      </w:r>
      <w:r w:rsidR="00C114EE">
        <w:rPr>
          <w:sz w:val="28"/>
          <w:szCs w:val="28"/>
        </w:rPr>
        <w:t xml:space="preserve">ятельному выполнению действий.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программы: </w:t>
      </w:r>
      <w:r w:rsidRPr="0029312C">
        <w:rPr>
          <w:sz w:val="28"/>
          <w:szCs w:val="28"/>
        </w:rPr>
        <w:t xml:space="preserve">привить учащимся интерес к истории флота и кораблей, а также подготовить к самостоятельному созданию моделей кораблей в будущем. Деятельность детей направлена на расширение знаний об истории своей страны в морском деле.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lastRenderedPageBreak/>
        <w:t xml:space="preserve">Задачи программы: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закреплять и расширять знания, полученные на занятиях, способствовать их систематизации, формировать навыки творческого воображения, наблюдательность, умение видеть и отображать многообразный окружающий мир в моделях. </w:t>
      </w:r>
    </w:p>
    <w:p w:rsidR="009643A6" w:rsidRPr="0029312C" w:rsidRDefault="009643A6" w:rsidP="0029312C">
      <w:pPr>
        <w:pStyle w:val="Default"/>
        <w:jc w:val="both"/>
        <w:rPr>
          <w:i/>
          <w:iCs/>
          <w:sz w:val="28"/>
          <w:szCs w:val="28"/>
        </w:rPr>
      </w:pPr>
      <w:r w:rsidRPr="0029312C">
        <w:rPr>
          <w:sz w:val="28"/>
          <w:szCs w:val="28"/>
        </w:rPr>
        <w:t>- развивать интерес к изобретательству, общие и творческие способности, устойчивый интерес к поисковой творческой деятельности.</w:t>
      </w:r>
      <w:r w:rsidRPr="0029312C">
        <w:rPr>
          <w:i/>
          <w:iCs/>
          <w:sz w:val="28"/>
          <w:szCs w:val="28"/>
        </w:rPr>
        <w:t xml:space="preserve">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- </w:t>
      </w:r>
      <w:r w:rsidRPr="0029312C">
        <w:rPr>
          <w:sz w:val="28"/>
          <w:szCs w:val="28"/>
        </w:rPr>
        <w:t>воспитывать такие качества, как организованность, самостоятельность, аккуратность, настойчивость в достижении конечного результата.</w:t>
      </w:r>
    </w:p>
    <w:p w:rsidR="009643A6" w:rsidRPr="0029312C" w:rsidRDefault="009643A6" w:rsidP="002931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A6" w:rsidRPr="0029312C" w:rsidRDefault="009643A6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АННОТАЦИЯ К ПРОГРАММЕ «МАСТЕРИМ ВМЕСТЕ»</w:t>
      </w:r>
    </w:p>
    <w:p w:rsidR="009643A6" w:rsidRPr="0029312C" w:rsidRDefault="009643A6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 МУХИНОЙ И.П.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Краткосрочная дистанционная программа «Мастерим вместе» является дополнительной общеобразовательной общеразвивающей программой и </w:t>
      </w:r>
      <w:r w:rsidRPr="0029312C">
        <w:rPr>
          <w:i/>
          <w:iCs/>
          <w:sz w:val="28"/>
          <w:szCs w:val="28"/>
        </w:rPr>
        <w:t xml:space="preserve">направлена </w:t>
      </w:r>
      <w:r w:rsidRPr="0029312C">
        <w:rPr>
          <w:sz w:val="28"/>
          <w:szCs w:val="28"/>
        </w:rPr>
        <w:t xml:space="preserve">на развитие творческих способностей учащихся в области техники в процессе изготовления оригами в условиях дистанционного обучения. </w:t>
      </w:r>
    </w:p>
    <w:p w:rsidR="008410AA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Оригами – увлекательное занятие, доступное учащимся всех возрастов, позволяющее учесть индивидуальные способности и психофизические особенности учащихся. Деятельность детей направлена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:rsidR="008410AA" w:rsidRPr="0029312C" w:rsidRDefault="008410AA" w:rsidP="0029312C">
      <w:pPr>
        <w:pStyle w:val="Default"/>
        <w:jc w:val="both"/>
        <w:rPr>
          <w:b/>
          <w:bCs/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 программы: </w:t>
      </w:r>
      <w:r w:rsidRPr="0029312C">
        <w:rPr>
          <w:sz w:val="28"/>
          <w:szCs w:val="28"/>
        </w:rPr>
        <w:t>развитие у учащихся абстрактного мышления и способностей к конструированию в процессе изготовления оригами. Деятельность детей направлена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</w:t>
      </w:r>
      <w:r w:rsidRPr="0029312C">
        <w:rPr>
          <w:b/>
          <w:bCs/>
          <w:sz w:val="28"/>
          <w:szCs w:val="28"/>
        </w:rPr>
        <w:t xml:space="preserve">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Задачи программы: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закреплять и расширять знания, полученные на занятиях, способствовать их систематизации, формировать навыки творческого воображения, наблюдательность, умение видеть и отображать многообразный окружающий мир в моделях;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- развивать интерес к изобретательству, общие и творческие способности, устойчивый интерес к поисковой творческой деятельности;</w:t>
      </w:r>
    </w:p>
    <w:p w:rsidR="009643A6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i/>
          <w:iCs/>
          <w:sz w:val="28"/>
          <w:szCs w:val="28"/>
        </w:rPr>
        <w:t xml:space="preserve">- </w:t>
      </w:r>
      <w:r w:rsidRPr="0029312C">
        <w:rPr>
          <w:sz w:val="28"/>
          <w:szCs w:val="28"/>
        </w:rPr>
        <w:t>прививать учащимся умения и навыки в организации рабочего места, воспитывать такие качества, как организованность, самостоятельность, аккуратность, настойчивость в достижении конечного результата;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Актуальность </w:t>
      </w:r>
      <w:r w:rsidRPr="0029312C">
        <w:rPr>
          <w:sz w:val="28"/>
          <w:szCs w:val="28"/>
        </w:rPr>
        <w:t xml:space="preserve">программы обусловлена тем, что оригами имеет огромное значение в развитии конструктивного мышления детей, их творческого воображения. Оригами знакомит детей с основными геометрическими понятиями (угол, квадрат, треугольник, сторона и т.д.). В процессе конструирования у ребенка развивается глазомер, возникает необходимость соединения наглядных символов (показ приемов складывании) со словесными комментариями (объяснение приемов складывания) и перевод их значений в практическую деятельность, т.е. самостоятельное выполнение действий.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Данная программа предназначена для работы с учащимися 1-5 классов с использованием дистанционных технологий. </w:t>
      </w:r>
    </w:p>
    <w:p w:rsidR="009643A6" w:rsidRPr="0029312C" w:rsidRDefault="009643A6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Учебный материал программы подобран с учетом неоднородности подготовки учащихся. По каждой теме дается сумма необходимых теоретических сведений, перечень практических работ разной сложности, обеспечивающий индивидуальный подход к процессу обучения. </w:t>
      </w:r>
    </w:p>
    <w:p w:rsidR="009643A6" w:rsidRPr="0029312C" w:rsidRDefault="009643A6" w:rsidP="00B351FA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lastRenderedPageBreak/>
        <w:t>Ф</w:t>
      </w:r>
      <w:r w:rsidR="00B351FA">
        <w:rPr>
          <w:sz w:val="28"/>
          <w:szCs w:val="28"/>
        </w:rPr>
        <w:t xml:space="preserve">орма обучения – дистанционная. </w:t>
      </w:r>
      <w:r w:rsidRPr="0029312C">
        <w:rPr>
          <w:sz w:val="28"/>
          <w:szCs w:val="28"/>
        </w:rPr>
        <w:t xml:space="preserve">С целью организации </w:t>
      </w:r>
      <w:r w:rsidRPr="0029312C">
        <w:rPr>
          <w:b/>
          <w:bCs/>
          <w:sz w:val="28"/>
          <w:szCs w:val="28"/>
        </w:rPr>
        <w:t>дистанционной формы обучения</w:t>
      </w:r>
      <w:r w:rsidRPr="0029312C">
        <w:rPr>
          <w:sz w:val="28"/>
          <w:szCs w:val="28"/>
        </w:rPr>
        <w:t xml:space="preserve">, используются следующие информационные ресурсы: </w:t>
      </w:r>
    </w:p>
    <w:p w:rsidR="009643A6" w:rsidRPr="0029312C" w:rsidRDefault="00B351FA" w:rsidP="00293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мессенджер «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»; </w:t>
      </w:r>
      <w:r w:rsidR="009643A6" w:rsidRPr="0029312C">
        <w:rPr>
          <w:sz w:val="28"/>
          <w:szCs w:val="28"/>
        </w:rPr>
        <w:t xml:space="preserve">Ссылка: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https://www.youtube.com/channel/UCRTDwNl-9Elf2rE4PZDnLEQ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- социальная сеть «</w:t>
      </w:r>
      <w:proofErr w:type="spellStart"/>
      <w:r w:rsidRPr="0029312C">
        <w:rPr>
          <w:sz w:val="28"/>
          <w:szCs w:val="28"/>
        </w:rPr>
        <w:t>ВКонта́кте</w:t>
      </w:r>
      <w:proofErr w:type="spellEnd"/>
      <w:r w:rsidRPr="0029312C">
        <w:rPr>
          <w:sz w:val="28"/>
          <w:szCs w:val="28"/>
        </w:rPr>
        <w:t xml:space="preserve">».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sz w:val="28"/>
          <w:szCs w:val="28"/>
        </w:rPr>
        <w:t>Форма проведения занятия</w:t>
      </w:r>
      <w:r w:rsidRPr="0029312C">
        <w:rPr>
          <w:sz w:val="28"/>
          <w:szCs w:val="28"/>
        </w:rPr>
        <w:t xml:space="preserve">: лекция, беседа, практические занятия.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sz w:val="28"/>
          <w:szCs w:val="28"/>
        </w:rPr>
        <w:t>Форма аттестации</w:t>
      </w:r>
      <w:r w:rsidRPr="0029312C">
        <w:rPr>
          <w:sz w:val="28"/>
          <w:szCs w:val="28"/>
        </w:rPr>
        <w:t xml:space="preserve"> – промежуточная. </w:t>
      </w:r>
    </w:p>
    <w:p w:rsidR="009643A6" w:rsidRPr="0029312C" w:rsidRDefault="009643A6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опирается на разнообразные видеоматериалы, доступные дистанционно. </w:t>
      </w:r>
    </w:p>
    <w:p w:rsidR="00C114EE" w:rsidRDefault="009643A6" w:rsidP="002931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Программа рассчитана на 4 часа (2 занятия) в неделю и реализуется в течение 1 месяца, всего 16 часов.</w:t>
      </w:r>
    </w:p>
    <w:p w:rsidR="00C114EE" w:rsidRPr="00C114EE" w:rsidRDefault="00C114EE" w:rsidP="002931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0AA" w:rsidRPr="0029312C" w:rsidRDefault="008410AA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>АННОТАЦИЯ К ПРОГРАММЕ «ГЕРОИЧЕСКИЕ СТРАНИЦЫ ТВОЕГО ОТЕЧЕСТВА»</w:t>
      </w:r>
    </w:p>
    <w:p w:rsidR="008410AA" w:rsidRPr="0029312C" w:rsidRDefault="008410AA" w:rsidP="00C11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12C">
        <w:rPr>
          <w:rFonts w:ascii="Times New Roman" w:hAnsi="Times New Roman" w:cs="Times New Roman"/>
          <w:b/>
          <w:sz w:val="28"/>
          <w:szCs w:val="28"/>
        </w:rPr>
        <w:t xml:space="preserve">РУДИНА В. А. </w:t>
      </w:r>
    </w:p>
    <w:p w:rsidR="008410AA" w:rsidRPr="0029312C" w:rsidRDefault="008410A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Любовь к родному краю и стране очень важно прививать с раннего детства. Патриотизм является определяющей чертой современной личности. </w:t>
      </w:r>
    </w:p>
    <w:p w:rsidR="008410AA" w:rsidRPr="0029312C" w:rsidRDefault="008410A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Основная проблема воспитания патриотизма у младших школьников заключается в том, что общее внимание к патриотизму как проявлению нравственности значительно ослабло в последние годы. В итоге у многих молодых людей сформировался дефицит таких важных нравственных качеств, как гуманность, законопослушность коллективизм, направленных на сохранение связей во многих общностях – от узкого семейного круга до государства в целом. </w:t>
      </w:r>
    </w:p>
    <w:p w:rsidR="008410AA" w:rsidRPr="0029312C" w:rsidRDefault="008410AA" w:rsidP="0029312C">
      <w:pPr>
        <w:pStyle w:val="Default"/>
        <w:ind w:firstLine="708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Одним из частых проявлений духовной опустошенности современной молодежи и пониженного уровня культуры является резкое падение значимости патриотизма в роли определяющих ценностей нашего народа. Сейчас часто наблюдается отчужденность молодого поколения от общей отечественной культуры, от важного общественно-исторического опыта.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Именно поэтому в учреждениях дополнительного образования наряду с общеобразовательными программами н</w:t>
      </w:r>
      <w:r w:rsidR="0029312C" w:rsidRPr="0029312C">
        <w:rPr>
          <w:sz w:val="28"/>
          <w:szCs w:val="28"/>
        </w:rPr>
        <w:t>еобходимы программы патриотичес</w:t>
      </w:r>
      <w:r w:rsidRPr="0029312C">
        <w:rPr>
          <w:sz w:val="28"/>
          <w:szCs w:val="28"/>
        </w:rPr>
        <w:t xml:space="preserve">кого воспитания младших школьников.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Патриотизм основан на многовековых традициях и многочисленных устоях собственной страны. Патриотическое воспитание младших школьников – это дело не только школы, здесь должна присутствовать поддержка и участие семьи каждого ученика. </w:t>
      </w:r>
    </w:p>
    <w:p w:rsidR="008410AA" w:rsidRPr="0029312C" w:rsidRDefault="008410AA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>Актуальность</w:t>
      </w:r>
      <w:r w:rsidRPr="0029312C">
        <w:rPr>
          <w:sz w:val="28"/>
          <w:szCs w:val="28"/>
        </w:rPr>
        <w:t xml:space="preserve">. Освоение программы даёт учащемуся глубже изучить и осознать такие понятия как Родина, Отечество, Честь, подвиг. Она предоставляет возможность школьнику правильно оценивать историю своего Отечества и противодействовать огромному количеству негатива в сети, подрывающего врожденную веру и любовь к своему народу. </w:t>
      </w:r>
    </w:p>
    <w:p w:rsidR="008410AA" w:rsidRPr="0029312C" w:rsidRDefault="0029312C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Целью </w:t>
      </w:r>
      <w:r w:rsidRPr="0029312C">
        <w:rPr>
          <w:sz w:val="28"/>
          <w:szCs w:val="28"/>
        </w:rPr>
        <w:t>данной программы являются - в</w:t>
      </w:r>
      <w:r w:rsidR="008410AA" w:rsidRPr="0029312C">
        <w:rPr>
          <w:sz w:val="28"/>
          <w:szCs w:val="28"/>
        </w:rPr>
        <w:t xml:space="preserve">оспитание </w:t>
      </w:r>
      <w:r w:rsidRPr="0029312C">
        <w:rPr>
          <w:sz w:val="28"/>
          <w:szCs w:val="28"/>
        </w:rPr>
        <w:t>у учащихся чувства патриотизма, р</w:t>
      </w:r>
      <w:r w:rsidR="008410AA" w:rsidRPr="0029312C">
        <w:rPr>
          <w:sz w:val="28"/>
          <w:szCs w:val="28"/>
        </w:rPr>
        <w:t>азвитие и углубление знаний об истории и к</w:t>
      </w:r>
      <w:r w:rsidRPr="0029312C">
        <w:rPr>
          <w:sz w:val="28"/>
          <w:szCs w:val="28"/>
        </w:rPr>
        <w:t>ультуре России и родного края, с</w:t>
      </w:r>
      <w:r w:rsidR="008410AA" w:rsidRPr="0029312C">
        <w:rPr>
          <w:sz w:val="28"/>
          <w:szCs w:val="28"/>
        </w:rPr>
        <w:t xml:space="preserve">тановление многосторонне развитого гражданина России в культурном, нравственном и физическом отношениях. </w:t>
      </w:r>
    </w:p>
    <w:p w:rsidR="0029312C" w:rsidRPr="0029312C" w:rsidRDefault="0029312C" w:rsidP="0029312C">
      <w:pPr>
        <w:pStyle w:val="Default"/>
        <w:jc w:val="both"/>
        <w:rPr>
          <w:sz w:val="28"/>
          <w:szCs w:val="28"/>
        </w:rPr>
      </w:pPr>
      <w:r w:rsidRPr="0029312C">
        <w:rPr>
          <w:b/>
          <w:bCs/>
          <w:sz w:val="28"/>
          <w:szCs w:val="28"/>
        </w:rPr>
        <w:t xml:space="preserve">Задачи </w:t>
      </w:r>
      <w:r w:rsidRPr="0029312C">
        <w:rPr>
          <w:sz w:val="28"/>
          <w:szCs w:val="28"/>
        </w:rPr>
        <w:t xml:space="preserve">программы: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>- ф</w:t>
      </w:r>
      <w:r w:rsidRPr="0029312C">
        <w:rPr>
          <w:sz w:val="28"/>
          <w:szCs w:val="28"/>
        </w:rPr>
        <w:t>ормировать осознанное отношение к Отечеству, его прошлому, настоящему и будущему на основе исторических ценностей и роли России в судьбах мира</w:t>
      </w:r>
      <w:r w:rsidRPr="0029312C">
        <w:rPr>
          <w:sz w:val="28"/>
          <w:szCs w:val="28"/>
        </w:rPr>
        <w:t>;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lastRenderedPageBreak/>
        <w:t xml:space="preserve"> - </w:t>
      </w:r>
      <w:r w:rsidRPr="0029312C">
        <w:rPr>
          <w:sz w:val="28"/>
          <w:szCs w:val="28"/>
        </w:rPr>
        <w:t xml:space="preserve">развивать гражданственность и национальное самосознание учащихся;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 - </w:t>
      </w:r>
      <w:r w:rsidRPr="0029312C">
        <w:rPr>
          <w:sz w:val="28"/>
          <w:szCs w:val="28"/>
        </w:rPr>
        <w:t xml:space="preserve">создавать условия для реализации каждым учащимся собственной гражданской позиции;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</w:t>
      </w:r>
      <w:r w:rsidRPr="0029312C">
        <w:rPr>
          <w:sz w:val="28"/>
          <w:szCs w:val="28"/>
        </w:rPr>
        <w:t xml:space="preserve">развивать и углублять знания об истории и культуре родного края;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- </w:t>
      </w:r>
      <w:r w:rsidRPr="0029312C">
        <w:rPr>
          <w:sz w:val="28"/>
          <w:szCs w:val="28"/>
        </w:rPr>
        <w:t>воспитывать у обучающихся готовность к защите Отечества, дейс</w:t>
      </w:r>
      <w:r w:rsidR="00B351FA">
        <w:rPr>
          <w:sz w:val="28"/>
          <w:szCs w:val="28"/>
        </w:rPr>
        <w:t>твиям в экстремальных ситуациях</w:t>
      </w:r>
      <w:r w:rsidRPr="0029312C">
        <w:rPr>
          <w:sz w:val="28"/>
          <w:szCs w:val="28"/>
        </w:rPr>
        <w:t>.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Программа рассчитана на детей возраста 10 — 15 лет.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Объём выполнения программы 42 часа.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Форма обучения — дистанционная. </w:t>
      </w:r>
    </w:p>
    <w:p w:rsidR="0029312C" w:rsidRPr="0029312C" w:rsidRDefault="0029312C" w:rsidP="00C114EE">
      <w:pPr>
        <w:pStyle w:val="Default"/>
        <w:jc w:val="both"/>
        <w:rPr>
          <w:sz w:val="28"/>
          <w:szCs w:val="28"/>
        </w:rPr>
      </w:pPr>
      <w:r w:rsidRPr="0029312C">
        <w:rPr>
          <w:sz w:val="28"/>
          <w:szCs w:val="28"/>
        </w:rPr>
        <w:t xml:space="preserve">Состав группы 10-12 человек. </w:t>
      </w:r>
    </w:p>
    <w:p w:rsidR="0083372A" w:rsidRPr="0029312C" w:rsidRDefault="0029312C" w:rsidP="00C1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2C">
        <w:rPr>
          <w:rFonts w:ascii="Times New Roman" w:hAnsi="Times New Roman" w:cs="Times New Roman"/>
          <w:sz w:val="28"/>
          <w:szCs w:val="28"/>
        </w:rPr>
        <w:t>Занятия проводятся 5 раз в неделю по 2 часа.</w:t>
      </w:r>
    </w:p>
    <w:sectPr w:rsidR="0083372A" w:rsidRPr="0029312C" w:rsidSect="00293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2"/>
    <w:rsid w:val="00063F5F"/>
    <w:rsid w:val="00084058"/>
    <w:rsid w:val="000F3E26"/>
    <w:rsid w:val="00113628"/>
    <w:rsid w:val="001A2140"/>
    <w:rsid w:val="00237182"/>
    <w:rsid w:val="00274F15"/>
    <w:rsid w:val="0029312C"/>
    <w:rsid w:val="002A352A"/>
    <w:rsid w:val="00337DB3"/>
    <w:rsid w:val="0035334A"/>
    <w:rsid w:val="00456E17"/>
    <w:rsid w:val="004E17C8"/>
    <w:rsid w:val="0083372A"/>
    <w:rsid w:val="008410AA"/>
    <w:rsid w:val="009643A6"/>
    <w:rsid w:val="00B351FA"/>
    <w:rsid w:val="00B42247"/>
    <w:rsid w:val="00C114EE"/>
    <w:rsid w:val="00D248D3"/>
    <w:rsid w:val="00D70A02"/>
    <w:rsid w:val="00E92E72"/>
    <w:rsid w:val="00F343D1"/>
    <w:rsid w:val="00F35ACD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B77C-1CE0-486D-8A1F-BCEC8545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lPzhYWEAKl2rbuDGnYoonw" TargetMode="External"/><Relationship Id="rId4" Type="http://schemas.openxmlformats.org/officeDocument/2006/relationships/hyperlink" Target="https://kladraz.ru/blogs/degtjarceva-nata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</dc:creator>
  <cp:keywords/>
  <dc:description/>
  <cp:lastModifiedBy>Marietta</cp:lastModifiedBy>
  <cp:revision>3</cp:revision>
  <dcterms:created xsi:type="dcterms:W3CDTF">2020-06-29T07:21:00Z</dcterms:created>
  <dcterms:modified xsi:type="dcterms:W3CDTF">2020-06-29T11:28:00Z</dcterms:modified>
</cp:coreProperties>
</file>